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B2B" w:rsidRPr="00BE1BA1" w:rsidRDefault="00BF4B2B" w:rsidP="00BF08AB">
      <w:pPr>
        <w:jc w:val="right"/>
      </w:pPr>
    </w:p>
    <w:p w:rsidR="00BF4B2B" w:rsidRPr="00BE1BA1" w:rsidRDefault="00BF4B2B" w:rsidP="00BF08AB">
      <w:pPr>
        <w:jc w:val="right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C54139" w:rsidRDefault="00C54139" w:rsidP="00BF08AB">
      <w:pPr>
        <w:pStyle w:val="ConsPlusNonformat"/>
        <w:jc w:val="both"/>
      </w:pPr>
    </w:p>
    <w:p w:rsidR="00BF4B2B" w:rsidRPr="00BE1BA1" w:rsidRDefault="00BF4B2B" w:rsidP="00C54139">
      <w:pPr>
        <w:pStyle w:val="ConsPlusNonformat"/>
        <w:jc w:val="center"/>
      </w:pPr>
      <w:r w:rsidRPr="00BE1BA1">
        <w:t>ОТЧЕТ О ВЫПОЛНЕНИИ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┌──────────────┐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МУНИЦИПАЛЬНОГО ЗАДАНИЯ N </w:t>
      </w:r>
      <w:hyperlink w:anchor="Par1241" w:history="1">
        <w:r w:rsidR="00BF08AB" w:rsidRPr="00BE1BA1">
          <w:t>_____</w:t>
        </w:r>
      </w:hyperlink>
      <w:r w:rsidRPr="00BE1BA1">
        <w:t xml:space="preserve"> │              │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└──────────────┘</w:t>
      </w:r>
    </w:p>
    <w:p w:rsidR="00BF4B2B" w:rsidRPr="003A6507" w:rsidRDefault="00852D29" w:rsidP="00161062">
      <w:pPr>
        <w:pStyle w:val="ConsPlusNonformat"/>
        <w:jc w:val="center"/>
      </w:pPr>
      <w:r>
        <w:t>н</w:t>
      </w:r>
      <w:r w:rsidR="003A6507">
        <w:t>а</w:t>
      </w:r>
      <w:r w:rsidR="00494133">
        <w:t xml:space="preserve">  2017 год и на плановый период 2018 и 2019</w:t>
      </w:r>
      <w:r>
        <w:t xml:space="preserve"> годов</w:t>
      </w:r>
    </w:p>
    <w:p w:rsidR="00BF4B2B" w:rsidRDefault="00494133" w:rsidP="00494133">
      <w:pPr>
        <w:pStyle w:val="ConsPlusNonformat"/>
        <w:jc w:val="center"/>
      </w:pPr>
      <w:r>
        <w:t>от 16.01.2017г.</w:t>
      </w:r>
    </w:p>
    <w:p w:rsidR="00494133" w:rsidRPr="00494133" w:rsidRDefault="00494133" w:rsidP="00494133">
      <w:pPr>
        <w:pStyle w:val="ConsPlusNonformat"/>
        <w:jc w:val="center"/>
      </w:pPr>
      <w:r>
        <w:t xml:space="preserve">за </w:t>
      </w:r>
      <w:r>
        <w:rPr>
          <w:lang w:val="en-US"/>
        </w:rPr>
        <w:t>I</w:t>
      </w:r>
      <w:r w:rsidR="00435FA8">
        <w:rPr>
          <w:lang w:val="en-US"/>
        </w:rPr>
        <w:t>I</w:t>
      </w:r>
      <w:r w:rsidR="00C17AF9">
        <w:rPr>
          <w:lang w:val="en-US"/>
        </w:rPr>
        <w:t>I</w:t>
      </w:r>
      <w:r w:rsidRPr="00494133">
        <w:t xml:space="preserve"> </w:t>
      </w:r>
      <w:r>
        <w:t>квартал 2017г.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</w:t>
      </w:r>
    </w:p>
    <w:p w:rsidR="00BF4B2B" w:rsidRPr="00BE1BA1" w:rsidRDefault="00BF4B2B" w:rsidP="00C54139">
      <w:pPr>
        <w:spacing w:line="276" w:lineRule="auto"/>
        <w:jc w:val="both"/>
      </w:pPr>
    </w:p>
    <w:p w:rsidR="00BF4B2B" w:rsidRPr="00BE1BA1" w:rsidRDefault="00BF4B2B" w:rsidP="00C54139">
      <w:pPr>
        <w:pStyle w:val="ConsPlusNonformat"/>
        <w:spacing w:line="276" w:lineRule="auto"/>
        <w:jc w:val="both"/>
      </w:pP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                                                                     ┌────────┐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                                                                     │  Коды  │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                                                            Форма    ├────────┤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>Наименование муниципального учреждения                       ОКУД    │ 0506001│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(обособленного подразделения) </w:t>
      </w:r>
      <w:proofErr w:type="gramStart"/>
      <w:r w:rsidR="001F5AB7">
        <w:rPr>
          <w:u w:val="single"/>
        </w:rPr>
        <w:t>Муниципальное</w:t>
      </w:r>
      <w:proofErr w:type="gramEnd"/>
      <w:r w:rsidR="001F5AB7">
        <w:rPr>
          <w:u w:val="single"/>
        </w:rPr>
        <w:t xml:space="preserve"> бюджетное </w:t>
      </w:r>
      <w:r w:rsidRPr="00BE1BA1">
        <w:rPr>
          <w:u w:val="single"/>
        </w:rPr>
        <w:t xml:space="preserve">    </w:t>
      </w:r>
      <w:r w:rsidRPr="00BE1BA1">
        <w:t xml:space="preserve">   дата    ├────────┤</w:t>
      </w:r>
    </w:p>
    <w:p w:rsidR="00BF4B2B" w:rsidRPr="00BE1BA1" w:rsidRDefault="00BF4B2B" w:rsidP="00C54139">
      <w:pPr>
        <w:pStyle w:val="ConsPlusNonformat"/>
        <w:tabs>
          <w:tab w:val="left" w:pos="8325"/>
        </w:tabs>
        <w:spacing w:line="276" w:lineRule="auto"/>
        <w:jc w:val="both"/>
      </w:pPr>
      <w:r w:rsidRPr="00BE1BA1">
        <w:t xml:space="preserve">                                       </w:t>
      </w:r>
      <w:r w:rsidR="00852D29">
        <w:t xml:space="preserve">    </w:t>
      </w:r>
      <w:r w:rsidR="00435FA8">
        <w:t xml:space="preserve">                          │1</w:t>
      </w:r>
      <w:r w:rsidR="00C17AF9" w:rsidRPr="00C17AF9">
        <w:t>3</w:t>
      </w:r>
      <w:r w:rsidR="00C17AF9">
        <w:t>.</w:t>
      </w:r>
      <w:r w:rsidR="00C17AF9">
        <w:rPr>
          <w:lang w:val="en-US"/>
        </w:rPr>
        <w:t>10</w:t>
      </w:r>
      <w:r w:rsidR="00852D29">
        <w:t>.17</w:t>
      </w:r>
      <w:r w:rsidRPr="00BE1BA1">
        <w:t>│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rPr>
          <w:u w:val="single"/>
        </w:rPr>
        <w:t>дошколь</w:t>
      </w:r>
      <w:r w:rsidR="001F5AB7">
        <w:rPr>
          <w:u w:val="single"/>
        </w:rPr>
        <w:t xml:space="preserve">ное образовательное учреждение Раздольнинский </w:t>
      </w:r>
      <w:proofErr w:type="gramStart"/>
      <w:r w:rsidR="001F5AB7">
        <w:rPr>
          <w:u w:val="single"/>
        </w:rPr>
        <w:t>детский</w:t>
      </w:r>
      <w:proofErr w:type="gramEnd"/>
      <w:r w:rsidR="001F5AB7">
        <w:rPr>
          <w:u w:val="single"/>
        </w:rPr>
        <w:t xml:space="preserve"> </w:t>
      </w:r>
      <w:r w:rsidRPr="00BE1BA1">
        <w:rPr>
          <w:u w:val="single"/>
        </w:rPr>
        <w:t xml:space="preserve"> </w:t>
      </w:r>
      <w:r w:rsidRPr="00BE1BA1">
        <w:t>по     ├────────┤</w:t>
      </w:r>
    </w:p>
    <w:p w:rsidR="00BF4B2B" w:rsidRPr="00BE1BA1" w:rsidRDefault="001F5AB7" w:rsidP="00C54139">
      <w:pPr>
        <w:pStyle w:val="ConsPlusNonformat"/>
        <w:spacing w:line="276" w:lineRule="auto"/>
        <w:jc w:val="both"/>
      </w:pPr>
      <w:r>
        <w:rPr>
          <w:u w:val="single"/>
        </w:rPr>
        <w:t>сад комбинированного вида «Кораблик</w:t>
      </w:r>
      <w:r w:rsidR="00BF4B2B" w:rsidRPr="00BE1BA1">
        <w:rPr>
          <w:u w:val="single"/>
        </w:rPr>
        <w:t xml:space="preserve">» </w:t>
      </w:r>
      <w:r>
        <w:rPr>
          <w:u w:val="single"/>
        </w:rPr>
        <w:t xml:space="preserve">                </w:t>
      </w:r>
      <w:r w:rsidR="00BF4B2B" w:rsidRPr="00BE1BA1">
        <w:t xml:space="preserve">      сводному  │        │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Виды    деятельности   </w:t>
      </w:r>
      <w:proofErr w:type="gramStart"/>
      <w:r w:rsidRPr="00BE1BA1">
        <w:t>муниципального</w:t>
      </w:r>
      <w:proofErr w:type="gramEnd"/>
      <w:r w:rsidRPr="00BE1BA1">
        <w:t xml:space="preserve">                      реестр    ├────────┤     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учреждения (обособленного подразделения)                   По </w:t>
      </w:r>
      <w:hyperlink r:id="rId7" w:history="1">
        <w:r w:rsidRPr="00BE1BA1">
          <w:rPr>
            <w:color w:val="0000FF"/>
          </w:rPr>
          <w:t>ОКВЭД</w:t>
        </w:r>
      </w:hyperlink>
      <w:r w:rsidRPr="00BE1BA1">
        <w:t xml:space="preserve">  ├80.10.1 ┤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rPr>
          <w:u w:val="single"/>
        </w:rPr>
        <w:t>Образование и наука</w:t>
      </w:r>
      <w:proofErr w:type="gramStart"/>
      <w:r w:rsidRPr="00BE1BA1">
        <w:rPr>
          <w:u w:val="single"/>
        </w:rPr>
        <w:t>_________________</w:t>
      </w:r>
      <w:r w:rsidRPr="00BE1BA1">
        <w:t>_____                  П</w:t>
      </w:r>
      <w:proofErr w:type="gramEnd"/>
      <w:r w:rsidRPr="00BE1BA1">
        <w:t xml:space="preserve">о </w:t>
      </w:r>
      <w:hyperlink r:id="rId8" w:history="1">
        <w:r w:rsidRPr="00BE1BA1">
          <w:rPr>
            <w:color w:val="0000FF"/>
          </w:rPr>
          <w:t>ОКВЭД</w:t>
        </w:r>
      </w:hyperlink>
      <w:r w:rsidRPr="00BE1BA1">
        <w:t xml:space="preserve">  ├85.32   ┤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>Вид муниципального учреждения</w:t>
      </w:r>
      <w:proofErr w:type="gramStart"/>
      <w:r w:rsidRPr="00BE1BA1">
        <w:t xml:space="preserve"> ________________________     П</w:t>
      </w:r>
      <w:proofErr w:type="gramEnd"/>
      <w:r w:rsidRPr="00BE1BA1">
        <w:t xml:space="preserve">о </w:t>
      </w:r>
      <w:hyperlink r:id="rId9" w:history="1">
        <w:r w:rsidRPr="00BE1BA1">
          <w:rPr>
            <w:color w:val="0000FF"/>
          </w:rPr>
          <w:t>ОКВЭД</w:t>
        </w:r>
      </w:hyperlink>
      <w:r w:rsidRPr="00BE1BA1">
        <w:t xml:space="preserve">  ├────────┤ 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rPr>
          <w:u w:val="single"/>
        </w:rPr>
        <w:t xml:space="preserve"> Дошкольная образовательная организация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  <w:proofErr w:type="gramStart"/>
      <w:r w:rsidRPr="00BE1BA1">
        <w:t>(указывается вид муниципального</w:t>
      </w:r>
      <w:proofErr w:type="gramEnd"/>
    </w:p>
    <w:p w:rsidR="00BF4B2B" w:rsidRPr="00BE1BA1" w:rsidRDefault="00BF4B2B" w:rsidP="00C54139">
      <w:pPr>
        <w:pStyle w:val="ConsPlusNonformat"/>
        <w:spacing w:line="276" w:lineRule="auto"/>
        <w:jc w:val="both"/>
      </w:pPr>
      <w:r w:rsidRPr="00BE1BA1">
        <w:t xml:space="preserve"> учреждения из  базового (отраслевого) перечня)                                                 </w:t>
      </w:r>
    </w:p>
    <w:p w:rsidR="00BF4B2B" w:rsidRPr="00BE1BA1" w:rsidRDefault="00BF4B2B" w:rsidP="00C54139">
      <w:pPr>
        <w:pStyle w:val="ConsPlusNonformat"/>
        <w:spacing w:line="276" w:lineRule="auto"/>
        <w:jc w:val="both"/>
      </w:pPr>
    </w:p>
    <w:p w:rsidR="00BF4B2B" w:rsidRPr="00BE1BA1" w:rsidRDefault="00BF4B2B" w:rsidP="00C54139">
      <w:pPr>
        <w:pStyle w:val="ConsPlusNonformat"/>
        <w:spacing w:line="276" w:lineRule="auto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  <w:sectPr w:rsidR="00BF4B2B" w:rsidRPr="00BE1BA1" w:rsidSect="00BF4B2B">
          <w:pgSz w:w="11906" w:h="16838"/>
          <w:pgMar w:top="567" w:right="709" w:bottom="567" w:left="567" w:header="720" w:footer="720" w:gutter="0"/>
          <w:cols w:space="720"/>
          <w:noEndnote/>
        </w:sectPr>
      </w:pPr>
      <w:bookmarkStart w:id="0" w:name="Par371"/>
      <w:bookmarkEnd w:id="0"/>
    </w:p>
    <w:p w:rsidR="00BF4B2B" w:rsidRPr="00BE1BA1" w:rsidRDefault="00BF4B2B" w:rsidP="00BF08AB">
      <w:pPr>
        <w:pStyle w:val="ConsPlusNonformat"/>
        <w:jc w:val="center"/>
      </w:pPr>
      <w:r w:rsidRPr="00BE1BA1">
        <w:lastRenderedPageBreak/>
        <w:t xml:space="preserve">Часть 1. Сведения об оказываемых муниципальных услугах </w:t>
      </w:r>
    </w:p>
    <w:p w:rsidR="00216C77" w:rsidRDefault="00216C77" w:rsidP="00BF08AB">
      <w:pPr>
        <w:pStyle w:val="ConsPlusNonformat"/>
        <w:tabs>
          <w:tab w:val="left" w:pos="12345"/>
        </w:tabs>
        <w:jc w:val="both"/>
      </w:pPr>
    </w:p>
    <w:p w:rsidR="00BF4B2B" w:rsidRPr="00BE1BA1" w:rsidRDefault="00BF4B2B" w:rsidP="00216C77">
      <w:pPr>
        <w:pStyle w:val="ConsPlusNonformat"/>
        <w:tabs>
          <w:tab w:val="left" w:pos="12345"/>
        </w:tabs>
        <w:jc w:val="center"/>
      </w:pPr>
      <w:r w:rsidRPr="00BE1BA1">
        <w:t>Раздел _1____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                                                                ┌────────┐</w:t>
      </w:r>
    </w:p>
    <w:p w:rsidR="00BF4B2B" w:rsidRPr="00BE1BA1" w:rsidRDefault="00BF4B2B" w:rsidP="00BF08AB">
      <w:pPr>
        <w:pStyle w:val="ConsPlusNonformat"/>
        <w:jc w:val="both"/>
      </w:pPr>
      <w:r w:rsidRPr="00BE1BA1">
        <w:t>1. Наименование муниципальной услуги _</w:t>
      </w:r>
      <w:r w:rsidRPr="00BE1BA1">
        <w:rPr>
          <w:u w:val="single"/>
        </w:rPr>
        <w:t xml:space="preserve">Реализация </w:t>
      </w:r>
      <w:proofErr w:type="gramStart"/>
      <w:r w:rsidRPr="00BE1BA1">
        <w:rPr>
          <w:u w:val="single"/>
        </w:rPr>
        <w:t>основных</w:t>
      </w:r>
      <w:proofErr w:type="gramEnd"/>
      <w:r w:rsidRPr="00BE1BA1">
        <w:rPr>
          <w:u w:val="single"/>
        </w:rPr>
        <w:t xml:space="preserve"> общеобразовательных</w:t>
      </w:r>
      <w:r w:rsidRPr="00BE1BA1">
        <w:t xml:space="preserve">          </w:t>
      </w:r>
      <w:r w:rsidR="00F60AC6">
        <w:t xml:space="preserve">              Уникальный  │11.Д4</w:t>
      </w:r>
      <w:r w:rsidR="001B5ECA">
        <w:t>5</w:t>
      </w:r>
      <w:r w:rsidRPr="00BE1BA1">
        <w:t>.0│</w:t>
      </w:r>
    </w:p>
    <w:p w:rsidR="00BF4B2B" w:rsidRPr="00BE1BA1" w:rsidRDefault="00BF4B2B" w:rsidP="00BF08AB">
      <w:pPr>
        <w:pStyle w:val="ConsPlusNonformat"/>
        <w:jc w:val="both"/>
      </w:pPr>
      <w:r w:rsidRPr="00BE1BA1">
        <w:rPr>
          <w:u w:val="single"/>
        </w:rPr>
        <w:t>программ дошкольного образования</w:t>
      </w:r>
      <w:r w:rsidRPr="00BE1BA1">
        <w:t xml:space="preserve">                                                                        номер </w:t>
      </w:r>
      <w:proofErr w:type="gramStart"/>
      <w:r w:rsidRPr="00BE1BA1">
        <w:t>по</w:t>
      </w:r>
      <w:proofErr w:type="gramEnd"/>
      <w:r w:rsidRPr="00BE1BA1">
        <w:t xml:space="preserve"> │        │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                                                       базовому │        │</w:t>
      </w:r>
    </w:p>
    <w:p w:rsidR="00BF4B2B" w:rsidRPr="00BE1BA1" w:rsidRDefault="00BF4B2B" w:rsidP="00BF08AB">
      <w:pPr>
        <w:pStyle w:val="ConsPlusNonformat"/>
        <w:jc w:val="both"/>
      </w:pPr>
      <w:r w:rsidRPr="00BE1BA1">
        <w:t>2. Категории потребителей муниципальной услуги                                                      (</w:t>
      </w:r>
      <w:proofErr w:type="gramStart"/>
      <w:r w:rsidRPr="00BE1BA1">
        <w:t>отраслевому</w:t>
      </w:r>
      <w:proofErr w:type="gramEnd"/>
      <w:r w:rsidRPr="00BE1BA1">
        <w:t>)│        │</w:t>
      </w:r>
    </w:p>
    <w:p w:rsidR="00BF4B2B" w:rsidRPr="00BE1BA1" w:rsidRDefault="00BF4B2B" w:rsidP="00BF08AB">
      <w:pPr>
        <w:pStyle w:val="ConsPlusNonformat"/>
        <w:tabs>
          <w:tab w:val="left" w:pos="6405"/>
        </w:tabs>
        <w:jc w:val="both"/>
      </w:pPr>
      <w:r w:rsidRPr="00BE1BA1">
        <w:t>_</w:t>
      </w:r>
      <w:r w:rsidRPr="00BE1BA1">
        <w:rPr>
          <w:u w:val="single"/>
        </w:rPr>
        <w:t>физические лица в возрасте до 8 лет</w:t>
      </w:r>
      <w:r w:rsidRPr="00BE1BA1">
        <w:t xml:space="preserve">                                                                  перечню    ├────────┤</w:t>
      </w:r>
    </w:p>
    <w:p w:rsidR="00BE1BA1" w:rsidRDefault="00BF4B2B" w:rsidP="00BF08AB">
      <w:pPr>
        <w:pStyle w:val="ConsPlusNonformat"/>
        <w:jc w:val="both"/>
      </w:pPr>
      <w:r w:rsidRPr="00BE1BA1">
        <w:t>3.  Показатели,  характеризующие  объем  и  (или)  качество муниципальной услуги:</w:t>
      </w:r>
    </w:p>
    <w:p w:rsidR="00BF4B2B" w:rsidRPr="00BE1BA1" w:rsidRDefault="00BF4B2B" w:rsidP="00BF08AB">
      <w:pPr>
        <w:pStyle w:val="ConsPlusNonformat"/>
        <w:jc w:val="both"/>
      </w:pPr>
    </w:p>
    <w:p w:rsidR="00BF4B2B" w:rsidRDefault="00BF4B2B" w:rsidP="00BF08AB">
      <w:pPr>
        <w:pStyle w:val="ConsPlusNonformat"/>
        <w:jc w:val="both"/>
      </w:pPr>
      <w:r w:rsidRPr="00BE1BA1">
        <w:t xml:space="preserve"> 3.1. Показатели, характеризующие качество муниципальной услуги:</w:t>
      </w:r>
    </w:p>
    <w:p w:rsidR="00BE1BA1" w:rsidRPr="00BE1BA1" w:rsidRDefault="00BE1BA1" w:rsidP="00BF08AB">
      <w:pPr>
        <w:pStyle w:val="ConsPlusNonformat"/>
        <w:jc w:val="both"/>
      </w:pPr>
    </w:p>
    <w:tbl>
      <w:tblPr>
        <w:tblW w:w="5000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333"/>
        <w:gridCol w:w="1177"/>
        <w:gridCol w:w="1521"/>
        <w:gridCol w:w="1134"/>
        <w:gridCol w:w="886"/>
        <w:gridCol w:w="957"/>
        <w:gridCol w:w="1559"/>
        <w:gridCol w:w="922"/>
        <w:gridCol w:w="893"/>
        <w:gridCol w:w="1020"/>
        <w:gridCol w:w="1483"/>
        <w:gridCol w:w="927"/>
        <w:gridCol w:w="851"/>
        <w:gridCol w:w="1307"/>
      </w:tblGrid>
      <w:tr w:rsidR="00BF4B2B" w:rsidRPr="00BE1BA1" w:rsidTr="00A020AC">
        <w:trPr>
          <w:jc w:val="center"/>
        </w:trPr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Уникальный номер реестровой записи</w:t>
            </w:r>
          </w:p>
        </w:tc>
        <w:tc>
          <w:tcPr>
            <w:tcW w:w="3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Показатель, характеризующий условия (формы) оказания муниципальной услуги</w:t>
            </w:r>
          </w:p>
        </w:tc>
        <w:tc>
          <w:tcPr>
            <w:tcW w:w="89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Показатель качества муниципальной услуги</w:t>
            </w:r>
          </w:p>
        </w:tc>
      </w:tr>
      <w:tr w:rsidR="00BF4B2B" w:rsidRPr="00BE1BA1" w:rsidTr="00A020AC">
        <w:trPr>
          <w:jc w:val="center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8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наименование показателя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 xml:space="preserve">единица измерения по </w:t>
            </w:r>
            <w:hyperlink r:id="rId10" w:history="1">
              <w:r w:rsidRPr="00BE1BA1">
                <w:rPr>
                  <w:color w:val="0000FF"/>
                </w:rPr>
                <w:t>ОКЕИ</w:t>
              </w:r>
            </w:hyperlink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утверждено в муниципальном задании на год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исполнено на отчетную дату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отклонение, превышающее допустимое (возможное) значение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причина отклонения</w:t>
            </w:r>
          </w:p>
        </w:tc>
      </w:tr>
      <w:tr w:rsidR="00BF4B2B" w:rsidRPr="00BE1BA1" w:rsidTr="00A020AC">
        <w:trPr>
          <w:jc w:val="center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________</w:t>
            </w:r>
          </w:p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(наименование показателя)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________</w:t>
            </w:r>
          </w:p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________</w:t>
            </w:r>
          </w:p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(наименование показателя)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________</w:t>
            </w:r>
          </w:p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(наименование показателя)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________</w:t>
            </w:r>
          </w:p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(наименование показателя)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код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BF4B2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B2B" w:rsidRPr="00BE1BA1" w:rsidRDefault="00BF4B2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14</w:t>
            </w:r>
          </w:p>
        </w:tc>
      </w:tr>
      <w:tr w:rsidR="003A6507" w:rsidRPr="00BE1BA1" w:rsidTr="003C07F9">
        <w:trPr>
          <w:trHeight w:val="34"/>
          <w:jc w:val="center"/>
        </w:trPr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0AC6" w:rsidRDefault="00F60AC6" w:rsidP="00F60AC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11Д</w:t>
            </w:r>
            <w:r w:rsidR="003A6507" w:rsidRPr="00BE1BA1">
              <w:t>4</w:t>
            </w:r>
            <w:r>
              <w:t>5</w:t>
            </w:r>
            <w:r w:rsidR="003A6507" w:rsidRPr="00BE1BA1">
              <w:t>00030</w:t>
            </w:r>
          </w:p>
          <w:p w:rsidR="00F60AC6" w:rsidRDefault="00F60AC6" w:rsidP="00F60AC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0300201061</w:t>
            </w:r>
            <w:r w:rsidR="003A6507" w:rsidRPr="00BE1BA1">
              <w:t>1</w:t>
            </w:r>
          </w:p>
          <w:p w:rsidR="003A6507" w:rsidRPr="00BE1BA1" w:rsidRDefault="003A6507" w:rsidP="00F60AC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00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</w:pPr>
            <w:r w:rsidRPr="00BE1BA1">
              <w:t>Не указано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BE1BA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От 1 года до 3 лет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очная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Охват детей  (отношение численности детей в возрасте от 1 года до 3 лет, посещающих дошкольные образовательные организации, к общей чис</w:t>
            </w:r>
            <w:r w:rsidR="00A020AC">
              <w:t>ленности детей в возрасте от 1</w:t>
            </w:r>
            <w:r w:rsidRPr="00BE1BA1">
              <w:t xml:space="preserve"> до 3 лет, стоящих в очереди и посещающих </w:t>
            </w:r>
            <w:r w:rsidRPr="00BE1BA1">
              <w:lastRenderedPageBreak/>
              <w:t>умноженное на 100)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lastRenderedPageBreak/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1B5ECA" w:rsidP="001B5EC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44</w:t>
            </w:r>
            <w:r w:rsidR="003A6507">
              <w:t>,</w:t>
            </w:r>
            <w:r>
              <w:t>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Default="00E715DD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47,9</w:t>
            </w:r>
          </w:p>
          <w:p w:rsidR="003A6507" w:rsidRDefault="006B2DA3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23/(2</w:t>
            </w:r>
            <w:r w:rsidR="00E715DD">
              <w:t>3+24</w:t>
            </w:r>
            <w:r w:rsidR="003A6507">
              <w:t>)*100</w:t>
            </w:r>
          </w:p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3A650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BE1BA1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E715DD" w:rsidP="003A65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FA3DE0">
              <w:t>,</w:t>
            </w:r>
            <w:r>
              <w:t>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507" w:rsidRPr="00BE1BA1" w:rsidRDefault="000B2459" w:rsidP="00E15C8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</w:t>
            </w:r>
            <w:r w:rsidR="00CC0B35">
              <w:t>ыполнено</w:t>
            </w:r>
            <w:r>
              <w:t xml:space="preserve"> </w:t>
            </w:r>
            <w:r w:rsidR="001D1C99">
              <w:t>увеличилось количество детей до 3 лет</w:t>
            </w:r>
            <w:r w:rsidR="00E15C80">
              <w:t xml:space="preserve"> 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E1BA1">
            <w:pPr>
              <w:jc w:val="center"/>
            </w:pPr>
            <w:r w:rsidRPr="00BE1BA1">
              <w:t>Уровень освоения воспитанниками образовательных программ дошкольного образования (отношение количества детей со средним и высоким уровнем освоения программ к общему количеству детей  данного возраста в организации умноженное на 100)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="0039724A"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3C07F9" w:rsidRDefault="00E715DD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86,9</w:t>
            </w:r>
          </w:p>
          <w:p w:rsidR="00AD43CB" w:rsidRPr="00BE1BA1" w:rsidRDefault="00E715DD" w:rsidP="003C07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  <w:r w:rsidR="003C07F9">
              <w:t>/</w:t>
            </w:r>
            <w:r>
              <w:t>23</w:t>
            </w:r>
            <w:r w:rsidR="003C07F9" w:rsidRPr="003C07F9">
              <w:t>*100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BE1BA1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FA3DE0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6908D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Степень удовлетворенности родителей предоставленной услугой (рейтинг удовлетворенности потребности качества)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E489A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81</w:t>
            </w:r>
            <w:r w:rsidR="00AD43CB">
              <w:t>,</w:t>
            </w:r>
            <w:r>
              <w:t>55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E489A" w:rsidP="00A020A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81</w:t>
            </w:r>
            <w:r w:rsidR="00AD43CB">
              <w:t>,</w:t>
            </w:r>
            <w:r>
              <w:t>55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BE1BA1"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CC0B35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CC0B35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09C5" w:rsidRDefault="00D709C5" w:rsidP="0034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11Д</w:t>
            </w:r>
            <w:r w:rsidR="00342637">
              <w:rPr>
                <w:rFonts w:cs="Calibri"/>
              </w:rPr>
              <w:t>4</w:t>
            </w:r>
            <w:r>
              <w:rPr>
                <w:rFonts w:cs="Calibri"/>
              </w:rPr>
              <w:t>5</w:t>
            </w:r>
            <w:r w:rsidR="00342637">
              <w:rPr>
                <w:rFonts w:cs="Calibri"/>
              </w:rPr>
              <w:t>00030</w:t>
            </w:r>
          </w:p>
          <w:p w:rsidR="00D709C5" w:rsidRDefault="00D709C5" w:rsidP="00D709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03003010601</w:t>
            </w:r>
          </w:p>
          <w:p w:rsidR="00AD43CB" w:rsidRPr="00BE1BA1" w:rsidRDefault="00AD43CB" w:rsidP="00D709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  Не указано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proofErr w:type="gramStart"/>
            <w:r w:rsidRPr="00BE1BA1">
              <w:rPr>
                <w:rFonts w:cs="Calibri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до 8 лет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очная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Охват детей (отношение ч</w:t>
            </w:r>
            <w:r w:rsidR="00A020AC">
              <w:t>исленности детей  в возрасте 3-5</w:t>
            </w:r>
            <w:r w:rsidRPr="00BE1BA1">
              <w:t xml:space="preserve"> лет, которым предоставлена возможность получать услуги дошкольного </w:t>
            </w:r>
            <w:r w:rsidRPr="00BE1BA1">
              <w:lastRenderedPageBreak/>
              <w:t>образования,</w:t>
            </w:r>
            <w:r w:rsidR="00A020AC">
              <w:t xml:space="preserve"> </w:t>
            </w:r>
            <w:r w:rsidRPr="00BE1BA1">
              <w:t xml:space="preserve">к общей </w:t>
            </w:r>
            <w:r w:rsidR="00A020AC">
              <w:t xml:space="preserve">численности детей в возрасте 3-5 </w:t>
            </w:r>
            <w:r w:rsidRPr="00BE1BA1">
              <w:t>лет, находящихся в очереди и посещающих дошкольную организацию умноженное на 100)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lastRenderedPageBreak/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0B245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020AC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Уровень освоения воспитанниками образовательных программ дошкольного образования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755130">
              <w:rPr>
                <w:rFonts w:cs="Calibri"/>
              </w:rPr>
              <w:t>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Default="001C721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88</w:t>
            </w:r>
            <w:r w:rsidR="003C07F9">
              <w:t>%</w:t>
            </w:r>
          </w:p>
          <w:p w:rsidR="00AD43CB" w:rsidRPr="003C07F9" w:rsidRDefault="001C721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t>44</w:t>
            </w:r>
            <w:r w:rsidR="003C07F9">
              <w:t>/</w:t>
            </w:r>
            <w:r>
              <w:t>50</w:t>
            </w:r>
            <w:r w:rsidR="003C07F9" w:rsidRPr="003C07F9">
              <w:t>*100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1C7217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020AC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</w:t>
            </w:r>
            <w:r w:rsidR="00AD43CB">
              <w:t>ыполнено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Степень удовлетворенности родителей представленной услугой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213F36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  <w:r w:rsidR="00AD43CB">
              <w:rPr>
                <w:rFonts w:cs="Calibri"/>
              </w:rPr>
              <w:t>,</w:t>
            </w:r>
            <w:r>
              <w:rPr>
                <w:rFonts w:cs="Calibri"/>
              </w:rPr>
              <w:t>55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213F36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  <w:r w:rsidR="00AD43CB">
              <w:rPr>
                <w:rFonts w:cs="Calibri"/>
              </w:rPr>
              <w:t>,</w:t>
            </w:r>
            <w:r>
              <w:rPr>
                <w:rFonts w:cs="Calibri"/>
              </w:rPr>
              <w:t>55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3A65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  <w:tr w:rsidR="00AD43CB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433F" w:rsidRDefault="0015433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11Д45</w:t>
            </w:r>
            <w:r w:rsidR="00AD43CB" w:rsidRPr="00BE1BA1">
              <w:rPr>
                <w:rFonts w:cs="Calibri"/>
              </w:rPr>
              <w:t>00</w:t>
            </w:r>
            <w:r>
              <w:rPr>
                <w:rFonts w:cs="Calibri"/>
              </w:rPr>
              <w:t>0</w:t>
            </w:r>
            <w:r w:rsidR="00AD43CB" w:rsidRPr="00BE1BA1">
              <w:rPr>
                <w:rFonts w:cs="Calibri"/>
              </w:rPr>
              <w:t>30</w:t>
            </w:r>
          </w:p>
          <w:p w:rsidR="00AD43CB" w:rsidRPr="00BE1BA1" w:rsidRDefault="0015433F" w:rsidP="00154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04003010681  </w:t>
            </w:r>
            <w:r w:rsidR="00AD43CB" w:rsidRPr="00BE1BA1">
              <w:rPr>
                <w:rFonts w:cs="Calibri"/>
              </w:rPr>
              <w:t>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Не указано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Обучающиеся   с ограниченными возможностями здоровья (ОВЗ)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до 8 лет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очная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Охват детей (отношение чи</w:t>
            </w:r>
            <w:r w:rsidR="00A020AC">
              <w:t xml:space="preserve">сленности детей  в возрасте 3-5 </w:t>
            </w:r>
            <w:r w:rsidRPr="00BE1BA1">
              <w:t>лет, которым предоставлена возможность получать услуги дошкольного образования,</w:t>
            </w:r>
            <w:r w:rsidR="00A020AC">
              <w:t xml:space="preserve"> </w:t>
            </w:r>
            <w:r w:rsidRPr="00BE1BA1">
              <w:t xml:space="preserve">к общей </w:t>
            </w:r>
            <w:r w:rsidR="00A020AC">
              <w:t xml:space="preserve">численности детей в возрасте 3-5 </w:t>
            </w:r>
            <w:r w:rsidRPr="00BE1BA1">
              <w:t xml:space="preserve">лет, находящихся в очереди и посещающих дошкольную </w:t>
            </w:r>
            <w:r w:rsidRPr="00BE1BA1">
              <w:lastRenderedPageBreak/>
              <w:t>организацию умноженное на 100)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lastRenderedPageBreak/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D43CB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C1016C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AD43CB"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020AC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43CB" w:rsidRPr="00BE1BA1" w:rsidRDefault="00A020AC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  <w:tr w:rsidR="003C07F9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Уровень освоения воспитанниками образовательных программ дошкольного образования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41033D">
              <w:rPr>
                <w:rFonts w:cs="Calibri"/>
              </w:rPr>
              <w:t>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Default="003C07F9" w:rsidP="003C07F9">
            <w:pPr>
              <w:jc w:val="center"/>
            </w:pPr>
            <w:r>
              <w:t>91,6%</w:t>
            </w:r>
          </w:p>
          <w:p w:rsidR="003C07F9" w:rsidRPr="003C07F9" w:rsidRDefault="001C7217" w:rsidP="003C07F9">
            <w:pPr>
              <w:jc w:val="center"/>
            </w:pPr>
            <w:r>
              <w:t>11</w:t>
            </w:r>
            <w:r w:rsidR="003C07F9">
              <w:t>/</w:t>
            </w:r>
            <w:r w:rsidR="003C07F9" w:rsidRPr="003C07F9">
              <w:t>12*100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E24AEE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 увеличилось количество детей с высоким и низким уровнем</w:t>
            </w:r>
          </w:p>
        </w:tc>
      </w:tr>
      <w:tr w:rsidR="003C07F9" w:rsidRPr="00BE1BA1" w:rsidTr="00A020AC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t>Степень удовлетворенности родителей представленной услугой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75513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  <w:r w:rsidR="003C07F9">
              <w:rPr>
                <w:rFonts w:cs="Calibri"/>
              </w:rPr>
              <w:t>,</w:t>
            </w:r>
            <w:r>
              <w:rPr>
                <w:rFonts w:cs="Calibri"/>
              </w:rPr>
              <w:t>55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213F36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  <w:r w:rsidR="003C07F9">
              <w:rPr>
                <w:rFonts w:cs="Calibri"/>
              </w:rPr>
              <w:t>,</w:t>
            </w:r>
            <w:r>
              <w:rPr>
                <w:rFonts w:cs="Calibri"/>
              </w:rPr>
              <w:t>55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A020A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C07F9" w:rsidRPr="00BE1BA1" w:rsidRDefault="003C07F9" w:rsidP="00BF08A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выполнено</w:t>
            </w:r>
          </w:p>
        </w:tc>
      </w:tr>
    </w:tbl>
    <w:p w:rsidR="0021106A" w:rsidRPr="00BE1BA1" w:rsidRDefault="0021106A" w:rsidP="00BF08AB">
      <w:pPr>
        <w:spacing w:after="200"/>
      </w:pPr>
    </w:p>
    <w:p w:rsidR="00BF4B2B" w:rsidRPr="00BE1BA1" w:rsidRDefault="00BF4B2B" w:rsidP="00BF08AB">
      <w:pPr>
        <w:pStyle w:val="ConsPlusNonformat"/>
        <w:jc w:val="both"/>
      </w:pPr>
    </w:p>
    <w:p w:rsidR="00BF4B2B" w:rsidRPr="00BE1BA1" w:rsidRDefault="00BF4B2B" w:rsidP="00BF08AB">
      <w:pPr>
        <w:spacing w:after="200"/>
      </w:pPr>
      <w:r w:rsidRPr="00BE1BA1">
        <w:t>3.2. Показатели, характеризующие объем муниципальной услуги:</w:t>
      </w:r>
    </w:p>
    <w:tbl>
      <w:tblPr>
        <w:tblW w:w="4963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191"/>
        <w:gridCol w:w="926"/>
        <w:gridCol w:w="1572"/>
        <w:gridCol w:w="850"/>
        <w:gridCol w:w="993"/>
        <w:gridCol w:w="850"/>
        <w:gridCol w:w="1471"/>
        <w:gridCol w:w="1029"/>
        <w:gridCol w:w="894"/>
        <w:gridCol w:w="1184"/>
        <w:gridCol w:w="885"/>
        <w:gridCol w:w="774"/>
        <w:gridCol w:w="851"/>
        <w:gridCol w:w="1275"/>
        <w:gridCol w:w="1107"/>
      </w:tblGrid>
      <w:tr w:rsidR="0021106A" w:rsidRPr="00BE1BA1" w:rsidTr="00331105">
        <w:trPr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Уникальный номер реестровой записи</w:t>
            </w:r>
          </w:p>
        </w:tc>
        <w:tc>
          <w:tcPr>
            <w:tcW w:w="33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условия (формы)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оказания муниципальной услуги</w:t>
            </w:r>
          </w:p>
        </w:tc>
        <w:tc>
          <w:tcPr>
            <w:tcW w:w="8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 объема муниципальной услуги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Средний размер платы (цена, тариф)</w:t>
            </w:r>
          </w:p>
        </w:tc>
      </w:tr>
      <w:tr w:rsidR="0021106A" w:rsidRPr="00BE1BA1" w:rsidTr="00331105">
        <w:trPr>
          <w:jc w:val="center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33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 показателя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единица измерения по </w:t>
            </w:r>
            <w:hyperlink r:id="rId11" w:history="1">
              <w:r w:rsidRPr="00BE1BA1">
                <w:rPr>
                  <w:rFonts w:cs="Calibri"/>
                  <w:color w:val="0000FF"/>
                </w:rPr>
                <w:t>ОКЕИ</w:t>
              </w:r>
            </w:hyperlink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утверждено в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муниципальном </w:t>
            </w:r>
            <w:proofErr w:type="gramStart"/>
            <w:r w:rsidRPr="00BE1BA1">
              <w:rPr>
                <w:rFonts w:cs="Calibri"/>
              </w:rPr>
              <w:t>задании</w:t>
            </w:r>
            <w:proofErr w:type="gramEnd"/>
            <w:r w:rsidRPr="00BE1BA1">
              <w:rPr>
                <w:rFonts w:cs="Calibri"/>
              </w:rPr>
              <w:t xml:space="preserve"> на год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исполнено на отчетную дату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причина отклонения</w:t>
            </w: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21106A" w:rsidRPr="00BE1BA1" w:rsidTr="00331105">
        <w:trPr>
          <w:jc w:val="center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код</w:t>
            </w: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21106A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15</w:t>
            </w:r>
          </w:p>
        </w:tc>
      </w:tr>
      <w:tr w:rsidR="0021106A" w:rsidRPr="00BE1BA1" w:rsidTr="00331105">
        <w:trPr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55BB" w:rsidRDefault="00E02953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11Д</w:t>
            </w:r>
            <w:r w:rsidR="0021106A" w:rsidRPr="00BE1BA1">
              <w:rPr>
                <w:rFonts w:cs="Calibri"/>
              </w:rPr>
              <w:t>4</w:t>
            </w:r>
            <w:r>
              <w:rPr>
                <w:rFonts w:cs="Calibri"/>
              </w:rPr>
              <w:t>5</w:t>
            </w:r>
            <w:r w:rsidR="0021106A" w:rsidRPr="00BE1BA1">
              <w:rPr>
                <w:rFonts w:cs="Calibri"/>
              </w:rPr>
              <w:t>000</w:t>
            </w:r>
          </w:p>
          <w:p w:rsidR="00E02953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30030020</w:t>
            </w:r>
          </w:p>
          <w:p w:rsidR="0021106A" w:rsidRPr="00BE1BA1" w:rsidRDefault="00E02953" w:rsidP="00E029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1061</w:t>
            </w:r>
            <w:r w:rsidR="0021106A" w:rsidRPr="00BE1BA1">
              <w:rPr>
                <w:rFonts w:cs="Calibri"/>
              </w:rPr>
              <w:t>100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Не указано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proofErr w:type="gramStart"/>
            <w:r w:rsidRPr="00BE1BA1">
              <w:rPr>
                <w:rFonts w:cs="Calibri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t xml:space="preserve">Численность воспитанников дошкольных образовательных организаций, охваченных программами </w:t>
            </w:r>
            <w:r w:rsidRPr="00BE1BA1">
              <w:lastRenderedPageBreak/>
              <w:t>дошкольного образования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lastRenderedPageBreak/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792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8081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0318D7">
              <w:rPr>
                <w:rFonts w:cs="Calibri"/>
              </w:rPr>
              <w:t>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F0355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852D29" w:rsidP="00BF08AB">
            <w:pPr>
              <w:tabs>
                <w:tab w:val="left" w:pos="580"/>
              </w:tabs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F0355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852D29">
              <w:rPr>
                <w:rFonts w:cs="Calibri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BD55BB" w:rsidP="003A6507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t>выполнено, увеличилось количество детей до 3 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0318D7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1698C" w:rsidRPr="00BE1BA1" w:rsidTr="00331105">
        <w:trPr>
          <w:jc w:val="center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r w:rsidRPr="00BE1BA1">
              <w:t xml:space="preserve">Средний размер   заработной платы педагогических работников   дошкольного образования 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 Руб.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  <w:highlight w:val="yellow"/>
              </w:rPr>
            </w:pPr>
            <w:r>
              <w:rPr>
                <w:rFonts w:cs="Calibri"/>
              </w:rPr>
              <w:t xml:space="preserve"> 26620,30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F02CDD" w:rsidRDefault="0041698C" w:rsidP="00F02CDD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cs="Calibri"/>
              </w:rPr>
              <w:t>2</w:t>
            </w:r>
            <w:r w:rsidR="00F02CDD">
              <w:rPr>
                <w:rFonts w:cs="Calibri"/>
              </w:rPr>
              <w:t>7454,</w:t>
            </w:r>
            <w:r w:rsidR="00F02CDD" w:rsidRPr="00F02CDD">
              <w:rPr>
                <w:rFonts w:cs="Calibri"/>
              </w:rPr>
              <w:t>7</w:t>
            </w:r>
            <w:r w:rsidR="00F02CDD">
              <w:rPr>
                <w:rFonts w:cs="Calibri"/>
                <w:lang w:val="en-US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E820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235D78" w:rsidRDefault="00F02CDD" w:rsidP="00E820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834</w:t>
            </w:r>
            <w:r w:rsidR="0041698C">
              <w:rPr>
                <w:rFonts w:cs="Calibri"/>
              </w:rPr>
              <w:t>,</w:t>
            </w:r>
            <w:r>
              <w:rPr>
                <w:rFonts w:cs="Calibri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выполнено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21106A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r w:rsidRPr="00BE1BA1">
              <w:t>Численность воспитанников организаций дошкольного образования в расчете  на 1 педагогического работника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>792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0F437D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8,8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2A556C" w:rsidRDefault="002A556C" w:rsidP="00331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D51EE6">
              <w:rPr>
                <w:rFonts w:cs="Calibri"/>
              </w:rPr>
              <w:t>,</w:t>
            </w:r>
            <w:r>
              <w:rPr>
                <w:rFonts w:cs="Calibri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B42D5F"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A556C" w:rsidP="00BB2D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D51EE6">
              <w:rPr>
                <w:rFonts w:cs="Calibri"/>
              </w:rPr>
              <w:t>,</w:t>
            </w:r>
            <w:r>
              <w:rPr>
                <w:rFonts w:cs="Calibri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C92C3B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</w:t>
            </w:r>
            <w:r w:rsidR="00E24D20">
              <w:rPr>
                <w:rFonts w:cs="Calibri"/>
              </w:rPr>
              <w:t>е</w:t>
            </w:r>
            <w:r>
              <w:rPr>
                <w:rFonts w:cs="Calibri"/>
              </w:rPr>
              <w:t xml:space="preserve"> </w:t>
            </w:r>
            <w:r w:rsidR="004E43AC">
              <w:rPr>
                <w:rFonts w:cs="Calibri"/>
              </w:rPr>
              <w:t>выполнено</w:t>
            </w:r>
            <w:r w:rsidR="00F84D9A">
              <w:rPr>
                <w:rFonts w:cs="Calibri"/>
              </w:rPr>
              <w:t>, площадь группы не позволяет принять больше воспитанников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106A" w:rsidRPr="00BE1BA1" w:rsidRDefault="0021106A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774D7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Default="00CD3676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11Д</w:t>
            </w:r>
            <w:r w:rsidR="00331105">
              <w:rPr>
                <w:rFonts w:cs="Calibri"/>
              </w:rPr>
              <w:t>4</w:t>
            </w:r>
            <w:r>
              <w:rPr>
                <w:rFonts w:cs="Calibri"/>
              </w:rPr>
              <w:t>5</w:t>
            </w:r>
            <w:r w:rsidR="00331105">
              <w:rPr>
                <w:rFonts w:cs="Calibri"/>
              </w:rPr>
              <w:t>000</w:t>
            </w:r>
          </w:p>
          <w:p w:rsidR="00CD3676" w:rsidRDefault="00331105" w:rsidP="00CD36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300300</w:t>
            </w:r>
            <w:r w:rsidR="00C1152D">
              <w:rPr>
                <w:rFonts w:cs="Calibri"/>
              </w:rPr>
              <w:t>3</w:t>
            </w:r>
            <w:r w:rsidR="00555C9F">
              <w:rPr>
                <w:rFonts w:cs="Calibri"/>
              </w:rPr>
              <w:t>0</w:t>
            </w:r>
          </w:p>
          <w:p w:rsidR="004774D7" w:rsidRPr="00BE1BA1" w:rsidRDefault="00CD3676" w:rsidP="00CD36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1060</w:t>
            </w:r>
            <w:r w:rsidR="004774D7" w:rsidRPr="00BE1BA1">
              <w:rPr>
                <w:rFonts w:cs="Calibri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Не указано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4E32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proofErr w:type="gramStart"/>
            <w:r w:rsidRPr="00BE1BA1">
              <w:rPr>
                <w:rFonts w:cs="Calibri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до 8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t>Численность воспитанников дошкольных образовательных организаций, охваченных программами дошкольного образования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>792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050B3A" w:rsidP="00331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332C0E" w:rsidP="00331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4774D7"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332C0E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C92C3B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не </w:t>
            </w:r>
            <w:r w:rsidR="00331105">
              <w:rPr>
                <w:rFonts w:cs="Calibri"/>
              </w:rPr>
              <w:t>в</w:t>
            </w:r>
            <w:r w:rsidR="004774D7">
              <w:rPr>
                <w:rFonts w:cs="Calibri"/>
              </w:rPr>
              <w:t>ыполнен</w:t>
            </w:r>
            <w:r w:rsidR="003A6507">
              <w:rPr>
                <w:rFonts w:cs="Calibri"/>
              </w:rPr>
              <w:t>о</w:t>
            </w:r>
            <w:r>
              <w:rPr>
                <w:rFonts w:cs="Calibri"/>
              </w:rPr>
              <w:t xml:space="preserve">, </w:t>
            </w:r>
            <w:r w:rsidR="00A10867">
              <w:t xml:space="preserve">уменьшилось количество детей от 3 до 8 </w:t>
            </w:r>
            <w:r>
              <w:t>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74D7" w:rsidRPr="00BE1BA1" w:rsidRDefault="004774D7" w:rsidP="00050B3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331105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r w:rsidRPr="00BE1BA1">
              <w:t xml:space="preserve">Средний размер   заработной платы педагогических работников   дошкольного образования 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</w:pPr>
            <w:r w:rsidRPr="00BE1BA1">
              <w:rPr>
                <w:rFonts w:cs="Calibri"/>
              </w:rPr>
              <w:t>Руб.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852D29" w:rsidP="00235D78">
            <w:pPr>
              <w:widowControl w:val="0"/>
              <w:autoSpaceDE w:val="0"/>
              <w:autoSpaceDN w:val="0"/>
              <w:adjustRightInd w:val="0"/>
              <w:rPr>
                <w:rFonts w:cs="Calibri"/>
                <w:highlight w:val="yellow"/>
              </w:rPr>
            </w:pPr>
            <w:r>
              <w:rPr>
                <w:rFonts w:cs="Calibri"/>
              </w:rPr>
              <w:t xml:space="preserve"> </w:t>
            </w:r>
            <w:r w:rsidR="0041698C">
              <w:rPr>
                <w:rFonts w:cs="Calibri"/>
              </w:rPr>
              <w:t>26</w:t>
            </w:r>
            <w:r w:rsidR="00235D78">
              <w:rPr>
                <w:rFonts w:cs="Calibri"/>
              </w:rPr>
              <w:t>6</w:t>
            </w:r>
            <w:r w:rsidR="0041698C">
              <w:rPr>
                <w:rFonts w:cs="Calibri"/>
              </w:rPr>
              <w:t>20</w:t>
            </w:r>
            <w:r w:rsidR="00331105">
              <w:rPr>
                <w:rFonts w:cs="Calibri"/>
              </w:rPr>
              <w:t>,</w:t>
            </w:r>
            <w:r w:rsidR="0041698C">
              <w:rPr>
                <w:rFonts w:cs="Calibri"/>
              </w:rPr>
              <w:t>3</w:t>
            </w:r>
            <w:r w:rsidR="00331105">
              <w:rPr>
                <w:rFonts w:cs="Calibri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477FC0" w:rsidRDefault="00F71991" w:rsidP="002341B9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cs="Calibri"/>
              </w:rPr>
              <w:t>27454,</w:t>
            </w:r>
            <w:r w:rsidRPr="00F02CDD">
              <w:rPr>
                <w:rFonts w:cs="Calibri"/>
              </w:rPr>
              <w:t>7</w:t>
            </w:r>
            <w:r>
              <w:rPr>
                <w:rFonts w:cs="Calibri"/>
                <w:lang w:val="en-US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2341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235D78" w:rsidRDefault="00F544E4" w:rsidP="002341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834</w:t>
            </w:r>
            <w:r w:rsidR="0041698C">
              <w:rPr>
                <w:rFonts w:cs="Calibri"/>
              </w:rPr>
              <w:t>,</w:t>
            </w:r>
            <w:r>
              <w:rPr>
                <w:rFonts w:cs="Calibri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68516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выполнено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B25E75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r w:rsidRPr="00BE1BA1">
              <w:t xml:space="preserve">Численность воспитанников организаций дошкольного </w:t>
            </w:r>
            <w:r w:rsidRPr="00BE1BA1">
              <w:lastRenderedPageBreak/>
              <w:t>образования в расчете  на 1 педагогического работника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</w:pPr>
            <w:r w:rsidRPr="00BE1BA1">
              <w:lastRenderedPageBreak/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792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685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8,8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F544E4" w:rsidRDefault="00F544E4" w:rsidP="00685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B25E75">
              <w:rPr>
                <w:rFonts w:cs="Calibri"/>
              </w:rPr>
              <w:t>,</w:t>
            </w:r>
            <w:r>
              <w:rPr>
                <w:rFonts w:cs="Calibri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685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06697A" w:rsidP="002162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B25E75">
              <w:rPr>
                <w:rFonts w:cs="Calibri"/>
              </w:rPr>
              <w:t>,</w:t>
            </w:r>
            <w:r>
              <w:rPr>
                <w:rFonts w:cs="Calibri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не выполнено, </w:t>
            </w:r>
            <w:r w:rsidR="00A10867">
              <w:t xml:space="preserve">уменьшилось количество </w:t>
            </w:r>
            <w:r w:rsidR="00A10867">
              <w:lastRenderedPageBreak/>
              <w:t xml:space="preserve">детей от </w:t>
            </w:r>
            <w:r>
              <w:t>3</w:t>
            </w:r>
            <w:r w:rsidR="00A10867">
              <w:t xml:space="preserve"> до 8</w:t>
            </w:r>
            <w:r>
              <w:t xml:space="preserve"> 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331105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5B8A" w:rsidRDefault="00F15B8A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11Д45</w:t>
            </w:r>
            <w:r w:rsidR="00331105" w:rsidRPr="00BE1BA1">
              <w:rPr>
                <w:rFonts w:cs="Calibri"/>
              </w:rPr>
              <w:t>000</w:t>
            </w:r>
          </w:p>
          <w:p w:rsidR="00F15B8A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30040030</w:t>
            </w:r>
          </w:p>
          <w:p w:rsidR="00331105" w:rsidRPr="00BE1BA1" w:rsidRDefault="00F15B8A" w:rsidP="00F15B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1068</w:t>
            </w:r>
            <w:r w:rsidR="00331105" w:rsidRPr="00BE1BA1">
              <w:rPr>
                <w:rFonts w:cs="Calibri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Не указано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Обучающиеся   с ограниченными возможностями здоровья (ОВЗ)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до 8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t>Численность воспитанников дошкольных образовательных организаций, охваченных программами дошкольного образования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1BA1">
              <w:rPr>
                <w:rFonts w:cs="Calibri"/>
              </w:rPr>
              <w:t>792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t>выполнено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31105" w:rsidRPr="00BE1BA1" w:rsidRDefault="0033110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1698C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r w:rsidRPr="00BE1BA1">
              <w:t xml:space="preserve">Средний размер   заработной платы педагогических работников   дошкольного образования 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68516D">
            <w:pPr>
              <w:widowControl w:val="0"/>
              <w:autoSpaceDE w:val="0"/>
              <w:autoSpaceDN w:val="0"/>
              <w:adjustRightInd w:val="0"/>
            </w:pPr>
            <w:r w:rsidRPr="00BE1BA1">
              <w:rPr>
                <w:rFonts w:cs="Calibri"/>
              </w:rPr>
              <w:t>Руб.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68516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  <w:highlight w:val="yellow"/>
              </w:rPr>
            </w:pPr>
            <w:r>
              <w:rPr>
                <w:rFonts w:cs="Calibri"/>
              </w:rPr>
              <w:t xml:space="preserve"> 26620,30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477FC0" w:rsidRDefault="0006697A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cs="Calibri"/>
              </w:rPr>
              <w:t>27454,</w:t>
            </w:r>
            <w:r w:rsidRPr="00F02CDD">
              <w:rPr>
                <w:rFonts w:cs="Calibri"/>
              </w:rPr>
              <w:t>7</w:t>
            </w:r>
            <w:r>
              <w:rPr>
                <w:rFonts w:cs="Calibri"/>
                <w:lang w:val="en-US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E820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235D78" w:rsidRDefault="0006697A" w:rsidP="00E820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834,48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68516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выполнено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698C" w:rsidRPr="00BE1BA1" w:rsidRDefault="0041698C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B25E75" w:rsidRPr="00BE1BA1" w:rsidTr="00331105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r w:rsidRPr="00BE1BA1">
              <w:t>Численность воспитанников организаций дошкольного образования в расчете  на 1 педагогического работника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</w:pPr>
            <w:r w:rsidRPr="00BE1BA1">
              <w:t>Чел.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C752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8,8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06697A" w:rsidRDefault="0006697A" w:rsidP="00C752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B25E75">
              <w:rPr>
                <w:rFonts w:cs="Calibri"/>
              </w:rPr>
              <w:t>,</w:t>
            </w:r>
            <w:r>
              <w:rPr>
                <w:rFonts w:cs="Calibri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C752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06697A" w:rsidP="00C752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B25E75">
              <w:rPr>
                <w:rFonts w:cs="Calibri"/>
              </w:rPr>
              <w:t>,</w:t>
            </w:r>
            <w:r>
              <w:rPr>
                <w:rFonts w:cs="Calibri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не выполнено, </w:t>
            </w:r>
            <w:r w:rsidR="001E0C2E">
              <w:t xml:space="preserve">уменьшилось количество детей от 3 до 8 </w:t>
            </w:r>
            <w:r>
              <w:t>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75" w:rsidRPr="00BE1BA1" w:rsidRDefault="00B25E75" w:rsidP="00BF08A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BF4B2B" w:rsidRPr="00BE1BA1" w:rsidRDefault="00BF4B2B" w:rsidP="00BF08AB">
      <w:pPr>
        <w:pStyle w:val="ConsPlusNonformat"/>
        <w:jc w:val="both"/>
      </w:pPr>
    </w:p>
    <w:p w:rsidR="00BF08AB" w:rsidRPr="00BE1BA1" w:rsidRDefault="00BF08AB">
      <w:pPr>
        <w:spacing w:after="200" w:line="276" w:lineRule="auto"/>
        <w:rPr>
          <w:rFonts w:ascii="Courier New" w:hAnsi="Courier New" w:cs="Courier New"/>
        </w:rPr>
      </w:pPr>
      <w:r w:rsidRPr="00BE1BA1">
        <w:br w:type="page"/>
      </w:r>
    </w:p>
    <w:p w:rsidR="00BF08AB" w:rsidRPr="00BE1BA1" w:rsidRDefault="00BF08AB" w:rsidP="00BF08AB">
      <w:pPr>
        <w:pStyle w:val="ConsPlusNonformat"/>
        <w:jc w:val="both"/>
      </w:pPr>
    </w:p>
    <w:p w:rsidR="00771201" w:rsidRPr="00BE1BA1" w:rsidRDefault="00771201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tabs>
          <w:tab w:val="left" w:pos="12345"/>
        </w:tabs>
        <w:jc w:val="both"/>
      </w:pPr>
      <w:r w:rsidRPr="00BE1BA1">
        <w:t xml:space="preserve">                                                       Раздел __2___</w:t>
      </w:r>
      <w:r w:rsidRPr="00BE1BA1">
        <w:tab/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                                                                ┌────────┐</w:t>
      </w:r>
    </w:p>
    <w:p w:rsidR="00BF4B2B" w:rsidRPr="00BE1BA1" w:rsidRDefault="00BF4B2B" w:rsidP="00BF08AB">
      <w:pPr>
        <w:pStyle w:val="ConsPlusNonformat"/>
        <w:jc w:val="both"/>
      </w:pPr>
      <w:r w:rsidRPr="00BE1BA1">
        <w:t>1. Наименование муниципальной услуги _</w:t>
      </w:r>
      <w:r w:rsidRPr="00BE1BA1">
        <w:rPr>
          <w:u w:val="single"/>
        </w:rPr>
        <w:t xml:space="preserve">Присмотр и уход                               </w:t>
      </w:r>
      <w:r w:rsidRPr="00BE1BA1">
        <w:t xml:space="preserve">                 Уникальный  │</w:t>
      </w:r>
      <w:r w:rsidRPr="00BE1BA1">
        <w:rPr>
          <w:rFonts w:cs="Calibri"/>
        </w:rPr>
        <w:t>11.785.0</w:t>
      </w:r>
      <w:r w:rsidRPr="00BE1BA1">
        <w:t>│</w:t>
      </w:r>
    </w:p>
    <w:p w:rsidR="00BF4B2B" w:rsidRPr="00BE1BA1" w:rsidRDefault="00BF4B2B" w:rsidP="00BF08AB">
      <w:pPr>
        <w:pStyle w:val="ConsPlusNonformat"/>
        <w:jc w:val="both"/>
      </w:pPr>
      <w:r w:rsidRPr="00BE1BA1">
        <w:rPr>
          <w:u w:val="single"/>
        </w:rPr>
        <w:t xml:space="preserve">                                                                       ___________</w:t>
      </w:r>
      <w:r w:rsidRPr="00BE1BA1">
        <w:t xml:space="preserve">                      номер </w:t>
      </w:r>
      <w:proofErr w:type="gramStart"/>
      <w:r w:rsidRPr="00BE1BA1">
        <w:t>по</w:t>
      </w:r>
      <w:proofErr w:type="gramEnd"/>
      <w:r w:rsidRPr="00BE1BA1">
        <w:t xml:space="preserve"> │        │</w:t>
      </w:r>
    </w:p>
    <w:p w:rsidR="00BF4B2B" w:rsidRPr="00BE1BA1" w:rsidRDefault="00BF4B2B" w:rsidP="00BF08AB">
      <w:pPr>
        <w:pStyle w:val="ConsPlusNonformat"/>
        <w:jc w:val="both"/>
      </w:pPr>
      <w:r w:rsidRPr="00BE1BA1">
        <w:t xml:space="preserve">                                                                                                        базовому │        │</w:t>
      </w:r>
    </w:p>
    <w:p w:rsidR="00BF4B2B" w:rsidRPr="00BE1BA1" w:rsidRDefault="00BF4B2B" w:rsidP="00BF08AB">
      <w:pPr>
        <w:pStyle w:val="ConsPlusNonformat"/>
        <w:jc w:val="both"/>
      </w:pPr>
      <w:r w:rsidRPr="00BE1BA1">
        <w:t>2. Категории потребителей муниципальной услуги                                                      (</w:t>
      </w:r>
      <w:proofErr w:type="gramStart"/>
      <w:r w:rsidRPr="00BE1BA1">
        <w:t>отраслевому</w:t>
      </w:r>
      <w:proofErr w:type="gramEnd"/>
      <w:r w:rsidRPr="00BE1BA1">
        <w:t>)│        │</w:t>
      </w:r>
    </w:p>
    <w:p w:rsidR="00BF4B2B" w:rsidRPr="00BE1BA1" w:rsidRDefault="00BF4B2B" w:rsidP="00BF08AB">
      <w:pPr>
        <w:pStyle w:val="ConsPlusNonformat"/>
        <w:tabs>
          <w:tab w:val="left" w:pos="6405"/>
        </w:tabs>
        <w:jc w:val="both"/>
      </w:pPr>
      <w:r w:rsidRPr="00BE1BA1">
        <w:t>_</w:t>
      </w:r>
      <w:r w:rsidRPr="00BE1BA1">
        <w:rPr>
          <w:u w:val="single"/>
        </w:rPr>
        <w:t xml:space="preserve">физические лица                    </w:t>
      </w:r>
      <w:r w:rsidRPr="00BE1BA1">
        <w:t xml:space="preserve">                                                                  перечню    ├────────┤</w:t>
      </w:r>
    </w:p>
    <w:p w:rsidR="00BE1BA1" w:rsidRDefault="00BE1BA1" w:rsidP="00BF08AB">
      <w:pPr>
        <w:pStyle w:val="ConsPlusNonformat"/>
        <w:jc w:val="both"/>
      </w:pPr>
    </w:p>
    <w:p w:rsidR="00BF4B2B" w:rsidRDefault="00BF4B2B" w:rsidP="00BF08AB">
      <w:pPr>
        <w:pStyle w:val="ConsPlusNonformat"/>
        <w:jc w:val="both"/>
      </w:pPr>
      <w:r w:rsidRPr="00BE1BA1">
        <w:t>3.  Показатели,  характеризующие  объем  и  (или)  качество муниципальной услуги:</w:t>
      </w:r>
    </w:p>
    <w:p w:rsidR="00BE1BA1" w:rsidRPr="00BE1BA1" w:rsidRDefault="00BE1BA1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  <w:r w:rsidRPr="00BE1BA1">
        <w:t>3.1. Показатели, характеризующие качество муниципальной услуги:</w:t>
      </w:r>
    </w:p>
    <w:p w:rsidR="00B42D5F" w:rsidRPr="00BE1BA1" w:rsidRDefault="00B42D5F" w:rsidP="00BF08AB">
      <w:pPr>
        <w:pStyle w:val="ConsPlusNonformat"/>
        <w:jc w:val="both"/>
      </w:pPr>
    </w:p>
    <w:tbl>
      <w:tblPr>
        <w:tblW w:w="1603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26"/>
        <w:gridCol w:w="1133"/>
        <w:gridCol w:w="1133"/>
        <w:gridCol w:w="1133"/>
        <w:gridCol w:w="1138"/>
        <w:gridCol w:w="1133"/>
        <w:gridCol w:w="1693"/>
        <w:gridCol w:w="989"/>
        <w:gridCol w:w="845"/>
        <w:gridCol w:w="1291"/>
        <w:gridCol w:w="1133"/>
        <w:gridCol w:w="998"/>
        <w:gridCol w:w="994"/>
        <w:gridCol w:w="998"/>
      </w:tblGrid>
      <w:tr w:rsidR="00B42D5F" w:rsidRPr="00BE1BA1" w:rsidTr="00BF08AB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Уникальный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условия (формы) выполнения работы</w:t>
            </w:r>
          </w:p>
        </w:tc>
        <w:tc>
          <w:tcPr>
            <w:tcW w:w="89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 качества работы</w:t>
            </w:r>
          </w:p>
        </w:tc>
      </w:tr>
      <w:tr w:rsidR="00B42D5F" w:rsidRPr="00BE1BA1" w:rsidTr="00BF08A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 показателя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единица измерения по </w:t>
            </w:r>
            <w:hyperlink r:id="rId12" w:history="1">
              <w:r w:rsidRPr="00BE1BA1">
                <w:rPr>
                  <w:rFonts w:cs="Calibri"/>
                  <w:color w:val="0000FF"/>
                </w:rPr>
                <w:t>ОКЕИ</w:t>
              </w:r>
            </w:hyperlink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исполнено на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причина отклонения</w:t>
            </w:r>
          </w:p>
        </w:tc>
      </w:tr>
      <w:tr w:rsidR="00B42D5F" w:rsidRPr="00BE1BA1" w:rsidTr="00BF08A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код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B42D5F" w:rsidRPr="00BE1BA1" w:rsidTr="00BF5FB6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2D5F" w:rsidRPr="00BE1BA1" w:rsidRDefault="00B42D5F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14</w:t>
            </w:r>
          </w:p>
        </w:tc>
      </w:tr>
      <w:tr w:rsidR="00135B70" w:rsidRPr="00BE1BA1" w:rsidTr="00BF5FB6">
        <w:trPr>
          <w:trHeight w:val="2563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11785001100200006005100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физические лица за исключением льготных категорий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1года  до 3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proofErr w:type="gramStart"/>
            <w:r w:rsidRPr="00BE1BA1">
              <w:rPr>
                <w:rFonts w:cs="Calibri"/>
              </w:rPr>
              <w:t>группа полного дня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jc w:val="center"/>
              <w:rPr>
                <w:rFonts w:cs="Calibri"/>
              </w:rPr>
            </w:pPr>
            <w:r w:rsidRPr="00BE1BA1">
              <w:t>Коэффициент посещаемости муниципального дошкольного образовательного учреждения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65,5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E820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72</w:t>
            </w:r>
            <w:r w:rsidR="00135B70">
              <w:rPr>
                <w:rFonts w:cs="Calibri"/>
              </w:rPr>
              <w:t>,</w:t>
            </w:r>
            <w:r>
              <w:rPr>
                <w:rFonts w:cs="Calibri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E95A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E820AA">
              <w:rPr>
                <w:rFonts w:cs="Calibri"/>
              </w:rPr>
              <w:t>,</w:t>
            </w:r>
            <w:r>
              <w:rPr>
                <w:rFonts w:cs="Calibri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выполнен</w:t>
            </w:r>
          </w:p>
        </w:tc>
      </w:tr>
      <w:tr w:rsidR="00135B70" w:rsidRPr="00BE1BA1" w:rsidTr="00BF5FB6">
        <w:trPr>
          <w:trHeight w:val="258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lastRenderedPageBreak/>
              <w:t>11785001100300006003100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физические лица за исключением льготных категорий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лет до 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proofErr w:type="gramStart"/>
            <w:r w:rsidRPr="00BE1BA1">
              <w:rPr>
                <w:rFonts w:cs="Calibri"/>
              </w:rPr>
              <w:t>группа полного дня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jc w:val="center"/>
            </w:pPr>
            <w:r w:rsidRPr="00BE1BA1">
              <w:t>Коэффициент посещаемости муниципального дошкольного образовательного учреждения</w:t>
            </w:r>
          </w:p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</w:t>
            </w:r>
            <w:r>
              <w:rPr>
                <w:rFonts w:cs="Calibri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DD0F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48</w:t>
            </w:r>
            <w:r w:rsidR="00906D3C">
              <w:rPr>
                <w:rFonts w:cs="Calibri"/>
              </w:rPr>
              <w:t>,</w:t>
            </w:r>
            <w:r>
              <w:rPr>
                <w:rFonts w:cs="Calibri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0 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21</w:t>
            </w:r>
            <w:r w:rsidR="003E753A">
              <w:rPr>
                <w:rFonts w:cs="Calibri"/>
              </w:rPr>
              <w:t>,</w:t>
            </w:r>
            <w:r>
              <w:rPr>
                <w:rFonts w:cs="Calibri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Default="00135B70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не выполнен</w:t>
            </w:r>
          </w:p>
          <w:p w:rsidR="00135B70" w:rsidRPr="00BE1BA1" w:rsidRDefault="00135B70" w:rsidP="00E820A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находились </w:t>
            </w:r>
            <w:r w:rsidR="00995904">
              <w:rPr>
                <w:rFonts w:cs="Calibri"/>
              </w:rPr>
              <w:t>в отпусках</w:t>
            </w:r>
          </w:p>
        </w:tc>
      </w:tr>
      <w:tr w:rsidR="00135B70" w:rsidRPr="00BE1BA1" w:rsidTr="00BF5FB6">
        <w:trPr>
          <w:trHeight w:val="258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9650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1178500110030000</w:t>
            </w:r>
            <w:r>
              <w:rPr>
                <w:rFonts w:cs="Calibri"/>
              </w:rPr>
              <w:t>4005</w:t>
            </w:r>
            <w:r w:rsidRPr="00BE1BA1">
              <w:rPr>
                <w:rFonts w:cs="Calibri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t>физические лица за исключением льготных категорий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 3 лет до 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группа кратковременного пребывания детей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jc w:val="center"/>
            </w:pPr>
            <w:r w:rsidRPr="00BE1BA1">
              <w:t>Коэффициент посещаемости муниципального дошкольного образовательного учреждения</w:t>
            </w:r>
          </w:p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процент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</w:t>
            </w:r>
            <w:r>
              <w:rPr>
                <w:rFonts w:cs="Calibri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0123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135B70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0 </w:t>
            </w:r>
            <w:r w:rsidRPr="00BE1BA1">
              <w:rPr>
                <w:rFonts w:cs="Calibri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Pr="00BE1BA1" w:rsidRDefault="00012335" w:rsidP="00EB2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135B70">
              <w:rPr>
                <w:rFonts w:cs="Calibri"/>
              </w:rPr>
              <w:t>,</w:t>
            </w:r>
            <w:r>
              <w:rPr>
                <w:rFonts w:cs="Calibri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5B70" w:rsidRDefault="00135B70" w:rsidP="00CF63A9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не выполнен</w:t>
            </w:r>
          </w:p>
          <w:p w:rsidR="00135B70" w:rsidRPr="00BE1BA1" w:rsidRDefault="00135B70" w:rsidP="005274C3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находились </w:t>
            </w:r>
            <w:r w:rsidR="00995904">
              <w:rPr>
                <w:rFonts w:cs="Calibri"/>
              </w:rPr>
              <w:t>в отпусках</w:t>
            </w:r>
          </w:p>
        </w:tc>
      </w:tr>
    </w:tbl>
    <w:p w:rsidR="00B42D5F" w:rsidRPr="00BE1BA1" w:rsidRDefault="00B42D5F" w:rsidP="00BF08AB">
      <w:pPr>
        <w:pStyle w:val="ConsPlusNonformat"/>
        <w:jc w:val="both"/>
      </w:pPr>
    </w:p>
    <w:p w:rsidR="00BF4B2B" w:rsidRPr="00BE1BA1" w:rsidRDefault="00BF4B2B" w:rsidP="00BF08AB">
      <w:pPr>
        <w:pStyle w:val="ConsPlusNonformat"/>
        <w:jc w:val="both"/>
      </w:pPr>
      <w:r w:rsidRPr="00BE1BA1">
        <w:t>3.2. Показатели, характеризующие объем муниципальной услуги:</w:t>
      </w:r>
    </w:p>
    <w:p w:rsidR="00ED3405" w:rsidRPr="00BE1BA1" w:rsidRDefault="00ED3405" w:rsidP="00BF08AB">
      <w:pPr>
        <w:pStyle w:val="ConsPlusNonformat"/>
        <w:jc w:val="both"/>
      </w:pPr>
    </w:p>
    <w:tbl>
      <w:tblPr>
        <w:tblW w:w="5050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194"/>
        <w:gridCol w:w="1179"/>
        <w:gridCol w:w="1179"/>
        <w:gridCol w:w="1179"/>
        <w:gridCol w:w="1184"/>
        <w:gridCol w:w="1174"/>
        <w:gridCol w:w="1195"/>
        <w:gridCol w:w="1029"/>
        <w:gridCol w:w="894"/>
        <w:gridCol w:w="1184"/>
        <w:gridCol w:w="885"/>
        <w:gridCol w:w="1035"/>
        <w:gridCol w:w="1035"/>
        <w:gridCol w:w="885"/>
        <w:gridCol w:w="899"/>
      </w:tblGrid>
      <w:tr w:rsidR="00ED3405" w:rsidRPr="00BE1BA1" w:rsidTr="00BF08AB">
        <w:trPr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Уникальный номер реестровой записи</w:t>
            </w:r>
          </w:p>
        </w:tc>
        <w:tc>
          <w:tcPr>
            <w:tcW w:w="35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содержание муниципальной услуги</w:t>
            </w:r>
          </w:p>
        </w:tc>
        <w:tc>
          <w:tcPr>
            <w:tcW w:w="23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Показатель, характеризующий условия (формы)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оказания муниципальной услуги</w:t>
            </w:r>
          </w:p>
        </w:tc>
        <w:tc>
          <w:tcPr>
            <w:tcW w:w="81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Показатель объема муниципальной услуги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Средний размер платы (цена, тариф)</w:t>
            </w:r>
          </w:p>
        </w:tc>
      </w:tr>
      <w:tr w:rsidR="00ED3405" w:rsidRPr="00BE1BA1" w:rsidTr="00BF08AB">
        <w:trPr>
          <w:jc w:val="center"/>
        </w:trPr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35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23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 показателя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единица измерения по </w:t>
            </w:r>
            <w:hyperlink r:id="rId13" w:history="1">
              <w:r w:rsidRPr="00BE1BA1">
                <w:rPr>
                  <w:rFonts w:cs="Calibri"/>
                  <w:color w:val="0000FF"/>
                </w:rPr>
                <w:t>ОКЕИ</w:t>
              </w:r>
            </w:hyperlink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утверждено в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 xml:space="preserve">муниципальном </w:t>
            </w:r>
            <w:proofErr w:type="gramStart"/>
            <w:r w:rsidRPr="00BE1BA1">
              <w:rPr>
                <w:rFonts w:cs="Calibri"/>
              </w:rPr>
              <w:t>задании</w:t>
            </w:r>
            <w:proofErr w:type="gramEnd"/>
            <w:r w:rsidRPr="00BE1BA1">
              <w:rPr>
                <w:rFonts w:cs="Calibri"/>
              </w:rPr>
              <w:t xml:space="preserve"> на год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исполнено на отчетную дату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причина отклонения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ED3405" w:rsidRPr="00BE1BA1" w:rsidTr="00BF08AB">
        <w:trPr>
          <w:jc w:val="center"/>
        </w:trPr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________</w:t>
            </w:r>
          </w:p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(наименование показателя)</w:t>
            </w: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наименование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код</w:t>
            </w: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ED3405" w:rsidRPr="00BE1BA1" w:rsidTr="00BF08AB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405" w:rsidRPr="00BE1BA1" w:rsidRDefault="00ED3405" w:rsidP="00BF0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1BA1">
              <w:rPr>
                <w:rFonts w:cs="Calibri"/>
              </w:rPr>
              <w:t>15</w:t>
            </w:r>
          </w:p>
        </w:tc>
      </w:tr>
    </w:tbl>
    <w:p w:rsidR="00BF4B2B" w:rsidRDefault="00BF4B2B" w:rsidP="00BF08AB">
      <w:pPr>
        <w:pStyle w:val="ConsPlusNonformat"/>
        <w:jc w:val="both"/>
      </w:pPr>
    </w:p>
    <w:p w:rsidR="001E5D81" w:rsidRDefault="001E5D81" w:rsidP="00BF08AB">
      <w:pPr>
        <w:pStyle w:val="ConsPlusNonformat"/>
        <w:jc w:val="both"/>
      </w:pPr>
    </w:p>
    <w:p w:rsidR="001E5D81" w:rsidRDefault="001E5D81" w:rsidP="00BF08AB">
      <w:pPr>
        <w:pStyle w:val="ConsPlusNonformat"/>
        <w:jc w:val="both"/>
      </w:pPr>
    </w:p>
    <w:p w:rsidR="00430ECF" w:rsidRDefault="00430ECF" w:rsidP="00BF08AB">
      <w:pPr>
        <w:pStyle w:val="ConsPlusNonformat"/>
        <w:jc w:val="both"/>
      </w:pPr>
    </w:p>
    <w:p w:rsidR="001E5D81" w:rsidRDefault="001E5D81" w:rsidP="00BF08AB">
      <w:pPr>
        <w:pStyle w:val="ConsPlusNonformat"/>
        <w:jc w:val="both"/>
      </w:pPr>
    </w:p>
    <w:p w:rsidR="001E5D81" w:rsidRDefault="001E5D81" w:rsidP="00BF08AB">
      <w:pPr>
        <w:pStyle w:val="ConsPlusNonformat"/>
        <w:jc w:val="both"/>
      </w:pPr>
    </w:p>
    <w:p w:rsidR="001E5D81" w:rsidRDefault="001E5D81" w:rsidP="00BF08AB">
      <w:pPr>
        <w:pStyle w:val="ConsPlusNonformat"/>
        <w:jc w:val="both"/>
        <w:rPr>
          <w:rFonts w:cs="Calibri"/>
          <w:noProof/>
        </w:rPr>
      </w:pPr>
    </w:p>
    <w:p w:rsidR="00AB3257" w:rsidRPr="00BE1BA1" w:rsidRDefault="0080527C" w:rsidP="00BF08AB">
      <w:pPr>
        <w:pStyle w:val="ConsPlusNonformat"/>
        <w:jc w:val="both"/>
        <w:sectPr w:rsidR="00AB3257" w:rsidRPr="00BE1BA1" w:rsidSect="00BF4B2B">
          <w:pgSz w:w="16838" w:h="11906" w:orient="landscape"/>
          <w:pgMar w:top="709" w:right="425" w:bottom="284" w:left="567" w:header="720" w:footer="720" w:gutter="0"/>
          <w:cols w:space="720"/>
          <w:noEndnote/>
        </w:sectPr>
      </w:pPr>
      <w:r>
        <w:rPr>
          <w:noProof/>
        </w:rPr>
        <w:drawing>
          <wp:inline distT="0" distB="0" distL="0" distR="0">
            <wp:extent cx="10062210" cy="6111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61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D2" w:rsidRPr="00BE1BA1" w:rsidRDefault="0047381C" w:rsidP="00BF08AB">
      <w:r>
        <w:rPr>
          <w:noProof/>
        </w:rPr>
        <w:lastRenderedPageBreak/>
        <w:drawing>
          <wp:inline distT="0" distB="0" distL="0" distR="0">
            <wp:extent cx="5940425" cy="890623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1D2" w:rsidRPr="00BE1BA1" w:rsidSect="00BF4B2B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5FE" w:rsidRDefault="008575FE" w:rsidP="00F3349F">
      <w:r>
        <w:separator/>
      </w:r>
    </w:p>
  </w:endnote>
  <w:endnote w:type="continuationSeparator" w:id="0">
    <w:p w:rsidR="008575FE" w:rsidRDefault="008575FE" w:rsidP="00F33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5FE" w:rsidRDefault="008575FE" w:rsidP="00F3349F">
      <w:r>
        <w:separator/>
      </w:r>
    </w:p>
  </w:footnote>
  <w:footnote w:type="continuationSeparator" w:id="0">
    <w:p w:rsidR="008575FE" w:rsidRDefault="008575FE" w:rsidP="00F334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F66"/>
    <w:multiLevelType w:val="multilevel"/>
    <w:tmpl w:val="A86E0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">
    <w:nsid w:val="09775491"/>
    <w:multiLevelType w:val="hybridMultilevel"/>
    <w:tmpl w:val="999682E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0129B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45A4D"/>
    <w:multiLevelType w:val="multilevel"/>
    <w:tmpl w:val="FE3A7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3EB5941"/>
    <w:multiLevelType w:val="hybridMultilevel"/>
    <w:tmpl w:val="19541C10"/>
    <w:lvl w:ilvl="0" w:tplc="0A909B8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8842354"/>
    <w:multiLevelType w:val="hybridMultilevel"/>
    <w:tmpl w:val="FD72C9CE"/>
    <w:lvl w:ilvl="0" w:tplc="469AF746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0A548E"/>
    <w:multiLevelType w:val="hybridMultilevel"/>
    <w:tmpl w:val="51E668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C2FAE"/>
    <w:multiLevelType w:val="hybridMultilevel"/>
    <w:tmpl w:val="FFE0E1E2"/>
    <w:lvl w:ilvl="0" w:tplc="0F14E4E4">
      <w:start w:val="1"/>
      <w:numFmt w:val="decimal"/>
      <w:lvlText w:val="%1."/>
      <w:lvlJc w:val="left"/>
      <w:pPr>
        <w:ind w:left="1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7">
    <w:nsid w:val="1CDC4D9E"/>
    <w:multiLevelType w:val="hybridMultilevel"/>
    <w:tmpl w:val="302A4B9A"/>
    <w:lvl w:ilvl="0" w:tplc="E7BA57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F9A176D"/>
    <w:multiLevelType w:val="hybridMultilevel"/>
    <w:tmpl w:val="811CA72E"/>
    <w:lvl w:ilvl="0" w:tplc="CA86004A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718514C"/>
    <w:multiLevelType w:val="multilevel"/>
    <w:tmpl w:val="17E882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>
    <w:nsid w:val="38845312"/>
    <w:multiLevelType w:val="hybridMultilevel"/>
    <w:tmpl w:val="00CE15F4"/>
    <w:lvl w:ilvl="0" w:tplc="72CA2558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F306554"/>
    <w:multiLevelType w:val="hybridMultilevel"/>
    <w:tmpl w:val="4D88D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C84143"/>
    <w:multiLevelType w:val="hybridMultilevel"/>
    <w:tmpl w:val="64A68FD6"/>
    <w:lvl w:ilvl="0" w:tplc="F9EC78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7553F85"/>
    <w:multiLevelType w:val="hybridMultilevel"/>
    <w:tmpl w:val="8B04BD60"/>
    <w:lvl w:ilvl="0" w:tplc="550880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9B614B1"/>
    <w:multiLevelType w:val="hybridMultilevel"/>
    <w:tmpl w:val="1CCC3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9D7E27"/>
    <w:multiLevelType w:val="hybridMultilevel"/>
    <w:tmpl w:val="9FEC8E8A"/>
    <w:lvl w:ilvl="0" w:tplc="6322A7B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CA1641AE">
      <w:start w:val="1"/>
      <w:numFmt w:val="decimal"/>
      <w:lvlText w:val="%2."/>
      <w:lvlJc w:val="left"/>
      <w:pPr>
        <w:tabs>
          <w:tab w:val="num" w:pos="1305"/>
        </w:tabs>
        <w:ind w:left="1305" w:hanging="40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934A75"/>
    <w:multiLevelType w:val="hybridMultilevel"/>
    <w:tmpl w:val="764802A4"/>
    <w:lvl w:ilvl="0" w:tplc="7526CF18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3336D18"/>
    <w:multiLevelType w:val="hybridMultilevel"/>
    <w:tmpl w:val="FBD23E86"/>
    <w:lvl w:ilvl="0" w:tplc="819250C4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685C6CA3"/>
    <w:multiLevelType w:val="hybridMultilevel"/>
    <w:tmpl w:val="8DF6BD52"/>
    <w:lvl w:ilvl="0" w:tplc="AC387C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83A0CCA"/>
    <w:multiLevelType w:val="multilevel"/>
    <w:tmpl w:val="3CE6B1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>
    <w:nsid w:val="7A9E4DC6"/>
    <w:multiLevelType w:val="hybridMultilevel"/>
    <w:tmpl w:val="EA5E9A24"/>
    <w:lvl w:ilvl="0" w:tplc="032E7DF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D2C5995"/>
    <w:multiLevelType w:val="hybridMultilevel"/>
    <w:tmpl w:val="CC6281D8"/>
    <w:lvl w:ilvl="0" w:tplc="6700C73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21"/>
  </w:num>
  <w:num w:numId="4">
    <w:abstractNumId w:val="9"/>
  </w:num>
  <w:num w:numId="5">
    <w:abstractNumId w:val="0"/>
  </w:num>
  <w:num w:numId="6">
    <w:abstractNumId w:val="19"/>
  </w:num>
  <w:num w:numId="7">
    <w:abstractNumId w:val="4"/>
  </w:num>
  <w:num w:numId="8">
    <w:abstractNumId w:val="16"/>
  </w:num>
  <w:num w:numId="9">
    <w:abstractNumId w:val="7"/>
  </w:num>
  <w:num w:numId="10">
    <w:abstractNumId w:val="13"/>
  </w:num>
  <w:num w:numId="11">
    <w:abstractNumId w:val="12"/>
  </w:num>
  <w:num w:numId="12">
    <w:abstractNumId w:val="18"/>
  </w:num>
  <w:num w:numId="13">
    <w:abstractNumId w:val="2"/>
  </w:num>
  <w:num w:numId="14">
    <w:abstractNumId w:val="20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B2B"/>
    <w:rsid w:val="00000C50"/>
    <w:rsid w:val="00000CAB"/>
    <w:rsid w:val="00000F51"/>
    <w:rsid w:val="00001079"/>
    <w:rsid w:val="00012335"/>
    <w:rsid w:val="000228E4"/>
    <w:rsid w:val="000236AC"/>
    <w:rsid w:val="000239C6"/>
    <w:rsid w:val="000318D7"/>
    <w:rsid w:val="0005095F"/>
    <w:rsid w:val="00050B3A"/>
    <w:rsid w:val="0006697A"/>
    <w:rsid w:val="0007401C"/>
    <w:rsid w:val="000841EE"/>
    <w:rsid w:val="00095AB8"/>
    <w:rsid w:val="000B2459"/>
    <w:rsid w:val="000C27F5"/>
    <w:rsid w:val="000D043F"/>
    <w:rsid w:val="000E19B7"/>
    <w:rsid w:val="000E3E45"/>
    <w:rsid w:val="000E66A7"/>
    <w:rsid w:val="000F2EFF"/>
    <w:rsid w:val="000F437D"/>
    <w:rsid w:val="001015C1"/>
    <w:rsid w:val="00111A06"/>
    <w:rsid w:val="0011485B"/>
    <w:rsid w:val="001165E8"/>
    <w:rsid w:val="0012153E"/>
    <w:rsid w:val="00131D9E"/>
    <w:rsid w:val="00135B70"/>
    <w:rsid w:val="00151C6A"/>
    <w:rsid w:val="0015433F"/>
    <w:rsid w:val="00161062"/>
    <w:rsid w:val="001727B5"/>
    <w:rsid w:val="001767FC"/>
    <w:rsid w:val="00193163"/>
    <w:rsid w:val="00195F7A"/>
    <w:rsid w:val="001A28E3"/>
    <w:rsid w:val="001B125C"/>
    <w:rsid w:val="001B57C4"/>
    <w:rsid w:val="001B5ECA"/>
    <w:rsid w:val="001C7217"/>
    <w:rsid w:val="001D1C99"/>
    <w:rsid w:val="001E0C2E"/>
    <w:rsid w:val="001E1FDB"/>
    <w:rsid w:val="001E5D81"/>
    <w:rsid w:val="001F5AB7"/>
    <w:rsid w:val="002053F4"/>
    <w:rsid w:val="0021106A"/>
    <w:rsid w:val="00213F36"/>
    <w:rsid w:val="002162B1"/>
    <w:rsid w:val="00216C77"/>
    <w:rsid w:val="00227A0E"/>
    <w:rsid w:val="002341B9"/>
    <w:rsid w:val="00235D78"/>
    <w:rsid w:val="00254EDC"/>
    <w:rsid w:val="00260D9C"/>
    <w:rsid w:val="0028081F"/>
    <w:rsid w:val="00286D49"/>
    <w:rsid w:val="002A556C"/>
    <w:rsid w:val="002B2FBF"/>
    <w:rsid w:val="002B6775"/>
    <w:rsid w:val="002B6CC4"/>
    <w:rsid w:val="002D4FF1"/>
    <w:rsid w:val="002E11F2"/>
    <w:rsid w:val="002E7709"/>
    <w:rsid w:val="002F5C9C"/>
    <w:rsid w:val="002F66A7"/>
    <w:rsid w:val="003043BD"/>
    <w:rsid w:val="00320CA7"/>
    <w:rsid w:val="00322DD2"/>
    <w:rsid w:val="00327EE0"/>
    <w:rsid w:val="00331105"/>
    <w:rsid w:val="00332C0E"/>
    <w:rsid w:val="00342637"/>
    <w:rsid w:val="00343796"/>
    <w:rsid w:val="003457A9"/>
    <w:rsid w:val="00354455"/>
    <w:rsid w:val="00363C1F"/>
    <w:rsid w:val="00365241"/>
    <w:rsid w:val="003807C6"/>
    <w:rsid w:val="00396D48"/>
    <w:rsid w:val="0039724A"/>
    <w:rsid w:val="003A6507"/>
    <w:rsid w:val="003C07F9"/>
    <w:rsid w:val="003C5365"/>
    <w:rsid w:val="003D4CAE"/>
    <w:rsid w:val="003E753A"/>
    <w:rsid w:val="003F7B78"/>
    <w:rsid w:val="00400D98"/>
    <w:rsid w:val="00403A5E"/>
    <w:rsid w:val="0041033D"/>
    <w:rsid w:val="0041698C"/>
    <w:rsid w:val="004245B4"/>
    <w:rsid w:val="00430ECF"/>
    <w:rsid w:val="00435FA8"/>
    <w:rsid w:val="0044386F"/>
    <w:rsid w:val="004470DA"/>
    <w:rsid w:val="0047381C"/>
    <w:rsid w:val="004774D7"/>
    <w:rsid w:val="00477FC0"/>
    <w:rsid w:val="004853B2"/>
    <w:rsid w:val="00494133"/>
    <w:rsid w:val="004A3A7E"/>
    <w:rsid w:val="004B4EC4"/>
    <w:rsid w:val="004E32D5"/>
    <w:rsid w:val="004E43AC"/>
    <w:rsid w:val="004E51D2"/>
    <w:rsid w:val="004F19E7"/>
    <w:rsid w:val="004F4A6E"/>
    <w:rsid w:val="00502ACA"/>
    <w:rsid w:val="005071A2"/>
    <w:rsid w:val="00513EEE"/>
    <w:rsid w:val="005274C3"/>
    <w:rsid w:val="00551D6F"/>
    <w:rsid w:val="00553958"/>
    <w:rsid w:val="00554816"/>
    <w:rsid w:val="00555C9F"/>
    <w:rsid w:val="00596B49"/>
    <w:rsid w:val="005A0323"/>
    <w:rsid w:val="005A0FBF"/>
    <w:rsid w:val="005B1CB2"/>
    <w:rsid w:val="005B592B"/>
    <w:rsid w:val="005B71D3"/>
    <w:rsid w:val="005C6E11"/>
    <w:rsid w:val="005C7101"/>
    <w:rsid w:val="005D6B7E"/>
    <w:rsid w:val="006047A4"/>
    <w:rsid w:val="006252AA"/>
    <w:rsid w:val="0062534F"/>
    <w:rsid w:val="00644378"/>
    <w:rsid w:val="00676B8E"/>
    <w:rsid w:val="0068516D"/>
    <w:rsid w:val="006908DA"/>
    <w:rsid w:val="00696479"/>
    <w:rsid w:val="006A4554"/>
    <w:rsid w:val="006B2DA3"/>
    <w:rsid w:val="006B3799"/>
    <w:rsid w:val="006C5870"/>
    <w:rsid w:val="006D5ACE"/>
    <w:rsid w:val="006E473E"/>
    <w:rsid w:val="006F0FB7"/>
    <w:rsid w:val="00714116"/>
    <w:rsid w:val="00731263"/>
    <w:rsid w:val="00743005"/>
    <w:rsid w:val="00755130"/>
    <w:rsid w:val="00756500"/>
    <w:rsid w:val="00757833"/>
    <w:rsid w:val="00761ECF"/>
    <w:rsid w:val="00762865"/>
    <w:rsid w:val="00762A05"/>
    <w:rsid w:val="00771201"/>
    <w:rsid w:val="0077336A"/>
    <w:rsid w:val="007865B1"/>
    <w:rsid w:val="007A4BF1"/>
    <w:rsid w:val="007E2E1C"/>
    <w:rsid w:val="007F35C4"/>
    <w:rsid w:val="00804623"/>
    <w:rsid w:val="0080527C"/>
    <w:rsid w:val="008174F2"/>
    <w:rsid w:val="00830E8F"/>
    <w:rsid w:val="00832A17"/>
    <w:rsid w:val="0084694F"/>
    <w:rsid w:val="008501B2"/>
    <w:rsid w:val="00852D29"/>
    <w:rsid w:val="008575FE"/>
    <w:rsid w:val="00875209"/>
    <w:rsid w:val="008868F4"/>
    <w:rsid w:val="008C17CB"/>
    <w:rsid w:val="008D5A4E"/>
    <w:rsid w:val="00906D3C"/>
    <w:rsid w:val="009440CB"/>
    <w:rsid w:val="00950118"/>
    <w:rsid w:val="009650F3"/>
    <w:rsid w:val="00980084"/>
    <w:rsid w:val="00985C5D"/>
    <w:rsid w:val="00995904"/>
    <w:rsid w:val="009A41B4"/>
    <w:rsid w:val="009B7127"/>
    <w:rsid w:val="009B72BC"/>
    <w:rsid w:val="009D3572"/>
    <w:rsid w:val="009F57DD"/>
    <w:rsid w:val="00A00362"/>
    <w:rsid w:val="00A020AC"/>
    <w:rsid w:val="00A10867"/>
    <w:rsid w:val="00A262AF"/>
    <w:rsid w:val="00A27558"/>
    <w:rsid w:val="00A53FDE"/>
    <w:rsid w:val="00A80628"/>
    <w:rsid w:val="00AA46BF"/>
    <w:rsid w:val="00AA48B4"/>
    <w:rsid w:val="00AA56F8"/>
    <w:rsid w:val="00AB3257"/>
    <w:rsid w:val="00AD43CB"/>
    <w:rsid w:val="00AE489A"/>
    <w:rsid w:val="00AF1744"/>
    <w:rsid w:val="00AF192D"/>
    <w:rsid w:val="00AF1D81"/>
    <w:rsid w:val="00B10995"/>
    <w:rsid w:val="00B20694"/>
    <w:rsid w:val="00B2150A"/>
    <w:rsid w:val="00B237A7"/>
    <w:rsid w:val="00B25E75"/>
    <w:rsid w:val="00B26807"/>
    <w:rsid w:val="00B42D5F"/>
    <w:rsid w:val="00B605F8"/>
    <w:rsid w:val="00B61892"/>
    <w:rsid w:val="00B8632A"/>
    <w:rsid w:val="00B867D6"/>
    <w:rsid w:val="00B94615"/>
    <w:rsid w:val="00B97BBD"/>
    <w:rsid w:val="00BA7EAD"/>
    <w:rsid w:val="00BB2D7D"/>
    <w:rsid w:val="00BB3C65"/>
    <w:rsid w:val="00BC0AAC"/>
    <w:rsid w:val="00BC31CF"/>
    <w:rsid w:val="00BD3099"/>
    <w:rsid w:val="00BD391D"/>
    <w:rsid w:val="00BD55BB"/>
    <w:rsid w:val="00BE1BA1"/>
    <w:rsid w:val="00BE4CE7"/>
    <w:rsid w:val="00BF08AB"/>
    <w:rsid w:val="00BF4B2B"/>
    <w:rsid w:val="00BF5FB6"/>
    <w:rsid w:val="00C1016C"/>
    <w:rsid w:val="00C1152D"/>
    <w:rsid w:val="00C17AF9"/>
    <w:rsid w:val="00C26E70"/>
    <w:rsid w:val="00C54139"/>
    <w:rsid w:val="00C57211"/>
    <w:rsid w:val="00C656C0"/>
    <w:rsid w:val="00C75209"/>
    <w:rsid w:val="00C762B6"/>
    <w:rsid w:val="00C81981"/>
    <w:rsid w:val="00C84C2E"/>
    <w:rsid w:val="00C92C3B"/>
    <w:rsid w:val="00C93403"/>
    <w:rsid w:val="00CA6F8B"/>
    <w:rsid w:val="00CC0B35"/>
    <w:rsid w:val="00CD3676"/>
    <w:rsid w:val="00CF63A9"/>
    <w:rsid w:val="00D02815"/>
    <w:rsid w:val="00D114A5"/>
    <w:rsid w:val="00D17CAC"/>
    <w:rsid w:val="00D37B96"/>
    <w:rsid w:val="00D477F4"/>
    <w:rsid w:val="00D51EE6"/>
    <w:rsid w:val="00D709C5"/>
    <w:rsid w:val="00D73FD6"/>
    <w:rsid w:val="00D76697"/>
    <w:rsid w:val="00D90BCF"/>
    <w:rsid w:val="00D95921"/>
    <w:rsid w:val="00DA57B5"/>
    <w:rsid w:val="00DA67B1"/>
    <w:rsid w:val="00DD0FD9"/>
    <w:rsid w:val="00DD30BF"/>
    <w:rsid w:val="00DE0A72"/>
    <w:rsid w:val="00DE62FE"/>
    <w:rsid w:val="00E028B7"/>
    <w:rsid w:val="00E02953"/>
    <w:rsid w:val="00E15C80"/>
    <w:rsid w:val="00E24AEE"/>
    <w:rsid w:val="00E24D20"/>
    <w:rsid w:val="00E56911"/>
    <w:rsid w:val="00E609E9"/>
    <w:rsid w:val="00E715DD"/>
    <w:rsid w:val="00E820AA"/>
    <w:rsid w:val="00E93F32"/>
    <w:rsid w:val="00E95AC5"/>
    <w:rsid w:val="00EA087A"/>
    <w:rsid w:val="00EA51DB"/>
    <w:rsid w:val="00EB2613"/>
    <w:rsid w:val="00ED29A6"/>
    <w:rsid w:val="00ED3405"/>
    <w:rsid w:val="00F02CDD"/>
    <w:rsid w:val="00F03557"/>
    <w:rsid w:val="00F10A98"/>
    <w:rsid w:val="00F15B8A"/>
    <w:rsid w:val="00F215FB"/>
    <w:rsid w:val="00F21A90"/>
    <w:rsid w:val="00F3349F"/>
    <w:rsid w:val="00F40021"/>
    <w:rsid w:val="00F52E93"/>
    <w:rsid w:val="00F544E4"/>
    <w:rsid w:val="00F56922"/>
    <w:rsid w:val="00F60AC6"/>
    <w:rsid w:val="00F7067A"/>
    <w:rsid w:val="00F71991"/>
    <w:rsid w:val="00F72A41"/>
    <w:rsid w:val="00F82786"/>
    <w:rsid w:val="00F84D9A"/>
    <w:rsid w:val="00FA3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4B2B"/>
    <w:pPr>
      <w:keepNext/>
      <w:jc w:val="center"/>
      <w:outlineLvl w:val="0"/>
    </w:pPr>
    <w:rPr>
      <w:rFonts w:eastAsia="Arial Unicode MS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B2B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BF4B2B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BF4B2B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BF4B2B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BF4B2B"/>
    <w:rPr>
      <w:sz w:val="26"/>
    </w:rPr>
  </w:style>
  <w:style w:type="character" w:customStyle="1" w:styleId="20">
    <w:name w:val="Основной текст 2 Знак"/>
    <w:basedOn w:val="a0"/>
    <w:link w:val="2"/>
    <w:rsid w:val="00BF4B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BF4B2B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F4B2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BF4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F4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BF4B2B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1">
    <w:name w:val="s1"/>
    <w:basedOn w:val="a0"/>
    <w:rsid w:val="00BF4B2B"/>
  </w:style>
  <w:style w:type="paragraph" w:customStyle="1" w:styleId="ConsPlusNonformat">
    <w:name w:val="ConsPlusNonformat"/>
    <w:uiPriority w:val="99"/>
    <w:rsid w:val="00BF4B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F4B2B"/>
  </w:style>
  <w:style w:type="character" w:styleId="a9">
    <w:name w:val="Hyperlink"/>
    <w:basedOn w:val="a0"/>
    <w:uiPriority w:val="99"/>
    <w:unhideWhenUsed/>
    <w:rsid w:val="00BF4B2B"/>
    <w:rPr>
      <w:color w:val="0000FF"/>
      <w:u w:val="single"/>
    </w:rPr>
  </w:style>
  <w:style w:type="paragraph" w:customStyle="1" w:styleId="ConsPlusNormal">
    <w:name w:val="ConsPlusNormal"/>
    <w:rsid w:val="00BF4B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F4B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c"/>
    <w:uiPriority w:val="99"/>
    <w:unhideWhenUsed/>
    <w:rsid w:val="00BF4B2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head">
    <w:name w:val="Subhead"/>
    <w:rsid w:val="00BF4B2B"/>
    <w:pPr>
      <w:widowControl w:val="0"/>
      <w:spacing w:before="72" w:after="72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4B2B"/>
    <w:pPr>
      <w:keepNext/>
      <w:jc w:val="center"/>
      <w:outlineLvl w:val="0"/>
    </w:pPr>
    <w:rPr>
      <w:rFonts w:eastAsia="Arial Unicode MS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B2B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BF4B2B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BF4B2B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BF4B2B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BF4B2B"/>
    <w:rPr>
      <w:sz w:val="26"/>
    </w:rPr>
  </w:style>
  <w:style w:type="character" w:customStyle="1" w:styleId="20">
    <w:name w:val="Основной текст 2 Знак"/>
    <w:basedOn w:val="a0"/>
    <w:link w:val="2"/>
    <w:rsid w:val="00BF4B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BF4B2B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F4B2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BF4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F4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BF4B2B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1">
    <w:name w:val="s1"/>
    <w:basedOn w:val="a0"/>
    <w:rsid w:val="00BF4B2B"/>
  </w:style>
  <w:style w:type="paragraph" w:customStyle="1" w:styleId="ConsPlusNonformat">
    <w:name w:val="ConsPlusNonformat"/>
    <w:uiPriority w:val="99"/>
    <w:rsid w:val="00BF4B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F4B2B"/>
  </w:style>
  <w:style w:type="character" w:styleId="a9">
    <w:name w:val="Hyperlink"/>
    <w:basedOn w:val="a0"/>
    <w:uiPriority w:val="99"/>
    <w:unhideWhenUsed/>
    <w:rsid w:val="00BF4B2B"/>
    <w:rPr>
      <w:color w:val="0000FF"/>
      <w:u w:val="single"/>
    </w:rPr>
  </w:style>
  <w:style w:type="paragraph" w:customStyle="1" w:styleId="ConsPlusNormal">
    <w:name w:val="ConsPlusNormal"/>
    <w:rsid w:val="00BF4B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F4B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c"/>
    <w:uiPriority w:val="99"/>
    <w:unhideWhenUsed/>
    <w:rsid w:val="00BF4B2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BF4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head">
    <w:name w:val="Subhead"/>
    <w:rsid w:val="00BF4B2B"/>
    <w:pPr>
      <w:widowControl w:val="0"/>
      <w:spacing w:before="72" w:after="72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076C89515BE4B516D57C61F27F6532DA8806283E7519966E1B15065458605CDFFB7FEE1F575DEDgCsDF" TargetMode="External"/><Relationship Id="rId13" Type="http://schemas.openxmlformats.org/officeDocument/2006/relationships/hyperlink" Target="consultantplus://offline/ref=D1076C89515BE4B516D57C61F27F6532DA890924387919966E1B150654g5s8F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1076C89515BE4B516D57C61F27F6532DA8806283E7519966E1B15065458605CDFFB7FEE1F575DEDgCsDF" TargetMode="External"/><Relationship Id="rId12" Type="http://schemas.openxmlformats.org/officeDocument/2006/relationships/hyperlink" Target="consultantplus://offline/ref=D1076C89515BE4B516D57C61F27F6532DA890924387919966E1B150654g5s8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1076C89515BE4B516D57C61F27F6532DA890924387919966E1B150654g5s8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1076C89515BE4B516D57C61F27F6532DA890924387919966E1B150654g5s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1076C89515BE4B516D57C61F27F6532DA8806283E7519966E1B15065458605CDFFB7FEE1F575DEDgCs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11</Pages>
  <Words>1829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Воспитатель</dc:creator>
  <cp:lastModifiedBy>Admin</cp:lastModifiedBy>
  <cp:revision>188</cp:revision>
  <cp:lastPrinted>2017-10-13T01:37:00Z</cp:lastPrinted>
  <dcterms:created xsi:type="dcterms:W3CDTF">2016-03-25T07:10:00Z</dcterms:created>
  <dcterms:modified xsi:type="dcterms:W3CDTF">2017-10-13T03:54:00Z</dcterms:modified>
</cp:coreProperties>
</file>